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69" w:rsidRDefault="00030869" w:rsidP="00030869">
      <w:pPr>
        <w:spacing w:line="360" w:lineRule="auto"/>
        <w:ind w:left="36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790995" cy="9648990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с печать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4586" cy="96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0205"/>
        <w:gridCol w:w="992"/>
        <w:gridCol w:w="992"/>
        <w:gridCol w:w="851"/>
        <w:gridCol w:w="1559"/>
      </w:tblGrid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403837" w:rsidRDefault="00030869" w:rsidP="00030869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Сестринское дело в косметологии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18.09-19.11.24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Роль фельдшера в профилактике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19.09-25.09.24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20.09-21.10.24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20.09-20.11.24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Технология эффективного управления сестринским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23.09-30.09.24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24.09-24.10.24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24.09-25.11.24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25.09-25.10.24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25.09-26.11.24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  <w:jc w:val="left"/>
            </w:pPr>
            <w:r w:rsidRPr="00445E81"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445E81" w:rsidRDefault="00EF0DB8" w:rsidP="0048140B">
            <w:pPr>
              <w:pStyle w:val="a7"/>
            </w:pPr>
            <w:r w:rsidRPr="00445E81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76773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25.09-01.10.24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Инфекционная безопасность в клинико-диагностической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26.09-03.10.24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Медицинская сестра комплексного ухода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27.09-04.10.24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Реабилитационное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27.09-27.11.24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мониторинга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30.09-07.10.24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30.09-30.10.24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030869" w:rsidRDefault="00030869" w:rsidP="00030869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Инфекционная безопасность в клинико-диагностической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26.09-03.10.24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Default="00EF0DB8" w:rsidP="00EF0D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F0DB8" w:rsidRPr="00EF0DB8" w:rsidRDefault="00EF0DB8" w:rsidP="00EF0D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F0DB8">
              <w:rPr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403837" w:rsidRDefault="00EF0DB8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403837" w:rsidRDefault="00EF0DB8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403837" w:rsidRDefault="00EF0DB8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403837" w:rsidRDefault="00EF0DB8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Особенности деятельности медицинской сестры в реабилитации неврологических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01.10-08.10.24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02.10-09.10.24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spacing w:line="295" w:lineRule="auto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экономики, управления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02.10-01.11.24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сестринского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02.10-02.12.24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03.10-05.11.24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03.10-03.12.24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04.10-20.11.24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Акушерское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04.10-04.12.24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Акушерское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04.10-18.01.25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Цифровая рентгенодиагностика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04.10-11.10.24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Технология изготовления лекарственных форм и государственная система контроля качества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07.10-14.10.24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методы исследования в иммунологии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07.10-15.10.24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геморрагической болезни новорождённых (</w:t>
            </w:r>
            <w:proofErr w:type="spellStart"/>
            <w:r w:rsidRPr="0023063E">
              <w:rPr>
                <w:sz w:val="22"/>
                <w:szCs w:val="22"/>
              </w:rPr>
              <w:t>ГрБН</w:t>
            </w:r>
            <w:proofErr w:type="spellEnd"/>
            <w:r w:rsidRPr="0023063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08.10-11.10.24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08.10-14.10.24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Актуальные вопросы сестринского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09.10-16.10.24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23063E">
              <w:rPr>
                <w:sz w:val="22"/>
                <w:szCs w:val="22"/>
              </w:rPr>
              <w:t>туберкулеза</w:t>
            </w:r>
            <w:proofErr w:type="spellEnd"/>
            <w:r w:rsidRPr="0023063E">
              <w:rPr>
                <w:sz w:val="22"/>
                <w:szCs w:val="22"/>
              </w:rPr>
              <w:t xml:space="preserve">, заболеваний </w:t>
            </w:r>
            <w:proofErr w:type="spellStart"/>
            <w:r w:rsidRPr="0023063E">
              <w:rPr>
                <w:sz w:val="22"/>
                <w:szCs w:val="22"/>
              </w:rPr>
              <w:t>бронхолегочной</w:t>
            </w:r>
            <w:proofErr w:type="spellEnd"/>
            <w:r w:rsidRPr="0023063E">
              <w:rPr>
                <w:sz w:val="22"/>
                <w:szCs w:val="22"/>
              </w:rPr>
              <w:t xml:space="preserve"> системы у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09.10-16.10.24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09.10-11.10.24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профилактики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10.10-16.10.24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Стоматологическая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10.10-10.11.24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черепно-мозговой травмой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11.10-17.10.24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Скорая и неотложная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11.10-18.10.24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14.10-21.10.24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8" w:rsidRPr="0023063E" w:rsidRDefault="00EF0DB8" w:rsidP="0048140B">
            <w:pPr>
              <w:pStyle w:val="a7"/>
              <w:spacing w:line="295" w:lineRule="auto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Базовая сердечно - 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23063E" w:rsidRDefault="00EF0DB8" w:rsidP="0048140B">
            <w:pPr>
              <w:pStyle w:val="a7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15.10-22.10.24</w:t>
            </w:r>
          </w:p>
        </w:tc>
      </w:tr>
      <w:tr w:rsidR="00302FCD" w:rsidRPr="00403837" w:rsidTr="007D01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CD" w:rsidRPr="00EF0DB8" w:rsidRDefault="00302FCD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FCD" w:rsidRPr="0023063E" w:rsidRDefault="00302FCD" w:rsidP="0048140B">
            <w:pPr>
              <w:pStyle w:val="a7"/>
              <w:spacing w:line="295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CD" w:rsidRPr="0023063E" w:rsidRDefault="00302FCD" w:rsidP="007D0190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CD" w:rsidRPr="0023063E" w:rsidRDefault="00302FCD" w:rsidP="007D0190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CD" w:rsidRPr="0023063E" w:rsidRDefault="00302FCD" w:rsidP="007D0190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CD" w:rsidRPr="0023063E" w:rsidRDefault="00302FCD" w:rsidP="0048140B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15.10-16.12.24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профилактики инфекций, связанных с оказанием</w:t>
            </w:r>
            <w:r>
              <w:rPr>
                <w:sz w:val="22"/>
                <w:szCs w:val="22"/>
              </w:rPr>
              <w:t xml:space="preserve"> медицинской помощи (ИСМП) или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16.10-23.10.24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17.10-24.10.24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Вакцинопрофилактика бронхолёгочных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17.10-23.10.24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Лабораторное дело в рентгенологии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17.10-03.12.24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психическими заболеваниями. Психозы.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18.10-25.10.24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21.10-23.10.24</w:t>
            </w:r>
          </w:p>
        </w:tc>
      </w:tr>
      <w:tr w:rsidR="00EF0DB8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EF0DB8" w:rsidRDefault="00EF0DB8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8" w:rsidRPr="00403837" w:rsidRDefault="00EF0DB8" w:rsidP="00481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8" w:rsidRPr="0023063E" w:rsidRDefault="00EF0DB8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22.10-29.10.24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23.10-23.11.24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работы старших медицинских </w:t>
            </w:r>
            <w:proofErr w:type="spellStart"/>
            <w:r w:rsidRPr="0023063E">
              <w:rPr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24.10-30.10.24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пролежней. Современные подходы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25.10-27.10.24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Методы обследования пациентов в инфекционной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28.10-05.11.24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29.10-05.11.24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30.10-07.11.24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Default="0048140B" w:rsidP="0048140B">
            <w:pPr>
              <w:pStyle w:val="a7"/>
              <w:jc w:val="left"/>
            </w:pPr>
            <w:r>
              <w:t>Актуальные вопросы охраны здоровья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Default="0048140B" w:rsidP="0048140B">
            <w:pPr>
              <w:pStyle w:val="a7"/>
            </w:pPr>
            <w: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Default="0048140B" w:rsidP="0048140B">
            <w:pPr>
              <w:pStyle w:val="a7"/>
            </w:pPr>
            <w: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Default="0048140B" w:rsidP="0048140B">
            <w:pPr>
              <w:pStyle w:val="a7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8140B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8140B">
              <w:rPr>
                <w:sz w:val="22"/>
                <w:szCs w:val="22"/>
              </w:rPr>
              <w:t>31.10-07.11.24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140B">
              <w:rPr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Медицинские осмотры и диспансеризация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01.11-08.11.24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Этапы оказания реанимационной помощи </w:t>
            </w:r>
            <w:proofErr w:type="spellStart"/>
            <w:r w:rsidRPr="0023063E">
              <w:rPr>
                <w:sz w:val="22"/>
                <w:szCs w:val="22"/>
              </w:rPr>
              <w:t>новорожденным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01.11-08.11.24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Косметические дефекты кожи. Методы диагностики и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05.11-11.11.24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05.11-05.12.24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05.11-12.11.24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06.11-06.12.24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06.11-13.11.24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Методы диагностики и контроля за больными бронхиальной астмой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07.11-11.11.24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Обезболивание в амбулаторной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07.11-13.11.24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Основные аспекты работы операционной медицинской сестры при наиболее </w:t>
            </w:r>
            <w:proofErr w:type="spellStart"/>
            <w:r w:rsidRPr="0023063E">
              <w:rPr>
                <w:sz w:val="22"/>
                <w:szCs w:val="22"/>
              </w:rPr>
              <w:t>распространенных</w:t>
            </w:r>
            <w:proofErr w:type="spellEnd"/>
            <w:r w:rsidRPr="0023063E">
              <w:rPr>
                <w:sz w:val="22"/>
                <w:szCs w:val="22"/>
              </w:rPr>
              <w:t xml:space="preserve"> операциях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08.11-15.11.24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профессиональной деятельности медицинской сестры отделения диализа в ЛПО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08.11-14.11.24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Кариес постоянных зубов. Современные методы лечения кариеса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11.11-18.11.24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Обращение с различными видами отходов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11.11-13.11.24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40B" w:rsidRPr="0023063E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ингаляционные анестезии, режимы респираторной поддержки, используемые в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13.11-20.11.24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13.11-13.12.24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Ранняя диагностика визуальных форм рака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14.11-21.11.24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материалы в ортопедической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14.11-20.11.24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14.11-16.11.24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работы фельдшера ФАП и амбулатории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15.11-22.11.24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15.11-18.11.24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18.11-24.11.24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18.11-18.12.24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Скорая медицинская помощь пациентам при неотложных состояниях болезней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18.11-25.11.24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19.11-22.11.24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Организация работы медицинской сестры </w:t>
            </w:r>
            <w:proofErr w:type="spellStart"/>
            <w:r w:rsidRPr="0023063E">
              <w:rPr>
                <w:sz w:val="22"/>
                <w:szCs w:val="22"/>
              </w:rPr>
              <w:t>приемного</w:t>
            </w:r>
            <w:proofErr w:type="spellEnd"/>
            <w:r w:rsidRPr="0023063E">
              <w:rPr>
                <w:sz w:val="22"/>
                <w:szCs w:val="22"/>
              </w:rPr>
              <w:t xml:space="preserve">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20.11-27.11.24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физиотерапии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21.11-28.11.24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 xml:space="preserve">Организация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х</w:t>
            </w:r>
            <w:r w:rsidRPr="0023063E">
              <w:rPr>
                <w:b/>
                <w:bCs/>
                <w:i/>
                <w:iCs/>
                <w:sz w:val="22"/>
                <w:szCs w:val="22"/>
              </w:rPr>
              <w:t xml:space="preserve">ранения, </w:t>
            </w:r>
            <w:proofErr w:type="spellStart"/>
            <w:r w:rsidRPr="0023063E">
              <w:rPr>
                <w:b/>
                <w:bCs/>
                <w:i/>
                <w:iCs/>
                <w:sz w:val="22"/>
                <w:szCs w:val="22"/>
              </w:rPr>
              <w:t>учета</w:t>
            </w:r>
            <w:proofErr w:type="spellEnd"/>
            <w:r w:rsidRPr="0023063E">
              <w:rPr>
                <w:b/>
                <w:bCs/>
                <w:i/>
                <w:iCs/>
                <w:sz w:val="22"/>
                <w:szCs w:val="22"/>
              </w:rPr>
              <w:t xml:space="preserve"> и отпуска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22.11-29.11.24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Применение основ электрокардиографии в практической деятельности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22.11-28.11.24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Сестринская косметология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25.11-25.12.24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рана здоровья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26.11-26.12.24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Исследование функции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26.11-03.12.24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27.11-03.12.24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Технология МРТ-исследований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27.11-04.12.24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40B" w:rsidRPr="0023063E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профессиональной деятельности среднего медицинского персонала в области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28.11-04.12.24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Медицинский массаж при заболеваниях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28.11-05.12.24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амбулаторной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29.11-06.12.24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среднего медицинского персонала в профилактике и лечении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02.12-09.12.24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03.12-10.12.24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в травматологии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04.12-11.12.24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работы старших медицинских </w:t>
            </w:r>
            <w:proofErr w:type="spellStart"/>
            <w:r w:rsidRPr="0023063E">
              <w:rPr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05.12-12.12.24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в паразитологии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06.12-13.12.24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Сестринское дело в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09.12-16.12.24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методы диагностики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10.12-17.12.24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вакцинопрофилактики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11.12-17.12.24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11.12-18.12.24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Радиационная безопасность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12.12-19.12.24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12.12-18.12.24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Медицинская сестра комплексного ухода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13.12-19.12.24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Принципы оказания медицинской помощи больным с сахарным диабетом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13.12-20.12.24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Избранные вопросы в деятельности специалиста по функциональной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16.12-23.12.24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 xml:space="preserve">Определение факторов риска </w:t>
            </w:r>
            <w:proofErr w:type="gramStart"/>
            <w:r w:rsidRPr="0023063E">
              <w:rPr>
                <w:b/>
                <w:bCs/>
                <w:i/>
                <w:iCs/>
                <w:sz w:val="22"/>
                <w:szCs w:val="22"/>
              </w:rPr>
              <w:t>сердечно-сосудистых</w:t>
            </w:r>
            <w:proofErr w:type="gramEnd"/>
            <w:r w:rsidRPr="0023063E">
              <w:rPr>
                <w:b/>
                <w:bCs/>
                <w:i/>
                <w:iCs/>
                <w:sz w:val="22"/>
                <w:szCs w:val="22"/>
              </w:rPr>
              <w:t xml:space="preserve">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ind w:firstLine="260"/>
              <w:jc w:val="left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17.12-24.12.24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лечения и профилактики </w:t>
            </w:r>
            <w:proofErr w:type="spellStart"/>
            <w:r w:rsidRPr="0023063E">
              <w:rPr>
                <w:sz w:val="22"/>
                <w:szCs w:val="22"/>
              </w:rPr>
              <w:t>туберкулеза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17.12-20.12.24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Универсальная 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18.12-25.12.24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Санитарно-эпидемиологические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18.12-24.12.24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19.12-25.12.24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Современные подходы в реабилитации пациентов с заболеваниями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19.12-26.12.24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23063E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Сестринская помощь при нарушениях у пациентов когнитивных процессов и патопсихологических характеристик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23063E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20.12-26.12.24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140B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140B">
              <w:rPr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мониторинга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13.01-20.01.25</w:t>
            </w:r>
          </w:p>
        </w:tc>
      </w:tr>
      <w:tr w:rsidR="0048140B" w:rsidRPr="007D0190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5E110F" w:rsidRDefault="0048140B" w:rsidP="0048140B">
            <w:pPr>
              <w:pStyle w:val="a7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Медицинские осмотры и диспансеризация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5E110F" w:rsidP="0048140B">
            <w:pPr>
              <w:pStyle w:val="a7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14.01-21.01.25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Деятельность медицинской сестры при проведении физиотерапевтического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14.01-21.01.25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лечебной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15.01-22.01.25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15.01-14.02.25</w:t>
            </w:r>
          </w:p>
        </w:tc>
      </w:tr>
      <w:tr w:rsidR="0048140B" w:rsidRPr="007D0190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5E110F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16.01-22.01.25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Основные принципы и методы внедрения технологий «бережливого производства» в медицинских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16.01-23.01.25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45E81">
              <w:rPr>
                <w:sz w:val="22"/>
                <w:szCs w:val="22"/>
              </w:rPr>
              <w:t>Холодовая</w:t>
            </w:r>
            <w:proofErr w:type="spellEnd"/>
            <w:r w:rsidRPr="00445E81">
              <w:rPr>
                <w:sz w:val="22"/>
                <w:szCs w:val="22"/>
              </w:rPr>
              <w:t xml:space="preserve"> цепь иммунобиологических препаратов (ИЛП): условия хранения и транспортировки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17.01-24.01.25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Роль медицинской сестры функциональной диагностики в проведении холтеровского мониторирования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17.01-24.01.25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Стоматологическая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20.01-20.02.25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Особенности сестринского ухода при кожных и венерических заболеваниях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20.01-27.01.25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Современные вопросы диагностики и </w:t>
            </w:r>
            <w:proofErr w:type="gramStart"/>
            <w:r w:rsidRPr="00445E81">
              <w:rPr>
                <w:sz w:val="22"/>
                <w:szCs w:val="22"/>
              </w:rPr>
              <w:t>лечения</w:t>
            </w:r>
            <w:proofErr w:type="gramEnd"/>
            <w:r w:rsidRPr="00445E81">
              <w:rPr>
                <w:sz w:val="22"/>
                <w:szCs w:val="22"/>
              </w:rPr>
              <w:t xml:space="preserve"> острых аллергозов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21.01-23.01.25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технологии в операционном 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22.01-29.01.25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95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Технология изготовления лекарственных форм и государственная система контроля качества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23.01-30.01.25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95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Лабораторное дело в рентгенологии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24.01-18.03.25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косметологии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27.01-28.03.25</w:t>
            </w:r>
          </w:p>
        </w:tc>
      </w:tr>
      <w:tr w:rsidR="0048140B" w:rsidRPr="007D0190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 xml:space="preserve">Актуальные аспекты старших медицинских </w:t>
            </w:r>
            <w:proofErr w:type="spellStart"/>
            <w:r w:rsidRPr="005E110F">
              <w:rPr>
                <w:b/>
                <w:i/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5E110F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28.01-04.02.25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30.01-31.03.25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31.01-01.04.25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в работе медсестры ЦСО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   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03.02-10.02.25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Организация профессиональной деятельности среднего медицинского персонала в области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04.02-11.02.25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Профилактика пролежней. Современные подходы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05.02-07.02.25</w:t>
            </w:r>
          </w:p>
        </w:tc>
      </w:tr>
      <w:tr w:rsidR="0048140B" w:rsidRPr="007D0190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5E110F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05.02-12.02.25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Консультант по грудному вскармливанию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05.02-12.02.25</w:t>
            </w:r>
          </w:p>
        </w:tc>
      </w:tr>
      <w:tr w:rsidR="0048140B" w:rsidRPr="007D0190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 xml:space="preserve">Профилактика туберкулёза, заболеваний </w:t>
            </w:r>
            <w:proofErr w:type="spellStart"/>
            <w:r w:rsidRPr="005E110F">
              <w:rPr>
                <w:b/>
                <w:i/>
                <w:sz w:val="22"/>
                <w:szCs w:val="22"/>
              </w:rPr>
              <w:t>бронхолегочной</w:t>
            </w:r>
            <w:proofErr w:type="spellEnd"/>
            <w:r w:rsidRPr="005E110F">
              <w:rPr>
                <w:b/>
                <w:i/>
                <w:sz w:val="22"/>
                <w:szCs w:val="22"/>
              </w:rPr>
              <w:t xml:space="preserve"> системы у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5E110F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06.02-13.02.25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Скорая и неотложная медицинская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10.02-17.02.25</w:t>
            </w:r>
          </w:p>
        </w:tc>
      </w:tr>
      <w:tr w:rsidR="005E110F" w:rsidRPr="005E110F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F" w:rsidRPr="005E110F" w:rsidRDefault="005E110F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F" w:rsidRPr="005E110F" w:rsidRDefault="005E110F" w:rsidP="0048140B">
            <w:pPr>
              <w:pStyle w:val="a7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5E110F">
              <w:rPr>
                <w:b/>
                <w:i/>
                <w:sz w:val="24"/>
                <w:szCs w:val="24"/>
              </w:rPr>
              <w:t>Санитарно-эпидемиологические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F" w:rsidRPr="005E110F" w:rsidRDefault="005E110F" w:rsidP="0048140B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F" w:rsidRPr="005E110F" w:rsidRDefault="005E110F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</w:t>
            </w:r>
            <w:r w:rsidRPr="005E110F">
              <w:rPr>
                <w:b/>
                <w:i/>
                <w:sz w:val="22"/>
                <w:szCs w:val="22"/>
              </w:rPr>
              <w:t>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F" w:rsidRPr="005E110F" w:rsidRDefault="005E110F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F" w:rsidRPr="005E110F" w:rsidRDefault="005E110F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10.02-17.02.25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11.02-17.03.25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12.02-19.02.25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Диетология: лечебное питание при различных заболеваниях и состояниях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13.02-20.02.25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14.02-21.02.25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Скорая и неотложная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5E110F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17.01-31.03.25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Современные аспекты вакциноуправляемых инфекций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18.02-25.02.25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Избранные вопросы в деятельности среднего медицинского персонала в  психиатрии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18.02-25.02.25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18.02-18.03.25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18.02-21.04.25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материалы в ортопедической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19.02-26.02.25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аспекты проведения лабораторных общеклинических исследований.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19.02-26.02.25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Технология эффективного управления  сестринским персоналом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20.02-27.02.25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Базовая сердечно – </w:t>
            </w:r>
            <w:proofErr w:type="spellStart"/>
            <w:r w:rsidRPr="00445E81">
              <w:rPr>
                <w:sz w:val="22"/>
                <w:szCs w:val="22"/>
              </w:rPr>
              <w:t>легочная</w:t>
            </w:r>
            <w:proofErr w:type="spellEnd"/>
            <w:r w:rsidRPr="00445E81">
              <w:rPr>
                <w:sz w:val="22"/>
                <w:szCs w:val="22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21.02-28.02.25</w:t>
            </w:r>
          </w:p>
        </w:tc>
      </w:tr>
      <w:tr w:rsidR="0048140B" w:rsidRPr="005E110F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5E110F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5E110F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5E110F">
              <w:rPr>
                <w:b/>
                <w:i/>
                <w:sz w:val="22"/>
                <w:szCs w:val="22"/>
              </w:rPr>
              <w:t>21.02-28.02.25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Анестезиология и реаниматология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432</w:t>
            </w:r>
          </w:p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25.02-30.05.25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26.02-27.03.25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26.02-25.04.25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27.02-03.06.25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48140B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Реабилитационное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28.02-28.04.25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F0DB8" w:rsidRDefault="0048140B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140B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7D69AE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03837" w:rsidRDefault="0048140B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профилактики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03.03-11.03.25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FE4493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03.03-06.05.25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04.03-11.03.25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Сестринская косметология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04.03-04.04.25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Принципы оказания первой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05.03-12.03.25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ингаляционные анестезии, режимы респираторной поддержки, используемые  в 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05.03-12.03.25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Санитарно-эпидемиологические требования к работе медицинской сестры.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06.03-13.03.25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06.03-07.04.25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Сестринский уход при хронической сердечной недостаточности (ХСН)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07.03-11.03.25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Лечебная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07.03-13.05.25</w:t>
            </w:r>
          </w:p>
        </w:tc>
      </w:tr>
      <w:tr w:rsidR="0048140B" w:rsidRPr="00E7571A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7571A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E7571A" w:rsidRDefault="0048140B" w:rsidP="00E7571A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 xml:space="preserve">Актуальные вопросы сестринского ухода за пациентами с заболеваниями </w:t>
            </w:r>
            <w:r w:rsidR="00E7571A" w:rsidRPr="00E7571A">
              <w:rPr>
                <w:b/>
                <w:i/>
                <w:sz w:val="22"/>
                <w:szCs w:val="22"/>
              </w:rPr>
              <w:t>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7571A" w:rsidRDefault="0048140B" w:rsidP="0048140B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7571A" w:rsidRDefault="00E7571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7571A" w:rsidRDefault="0048140B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E7571A" w:rsidRDefault="0048140B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07.03-14.03.25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11.03-11.04.25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аспекты ортопедической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12.03-11.04.25</w:t>
            </w:r>
          </w:p>
        </w:tc>
      </w:tr>
      <w:tr w:rsidR="00E7571A" w:rsidRPr="00E7571A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A" w:rsidRPr="00E7571A" w:rsidRDefault="00E7571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1A" w:rsidRPr="00E7571A" w:rsidRDefault="00E7571A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Основные аспекты работы операционной медицинской сестры при наиболее распространённых операциях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A" w:rsidRPr="00E7571A" w:rsidRDefault="00E7571A" w:rsidP="00E7571A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A" w:rsidRPr="00E7571A" w:rsidRDefault="00E7571A" w:rsidP="00E7571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A" w:rsidRPr="00E7571A" w:rsidRDefault="00E7571A" w:rsidP="00E7571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A" w:rsidRPr="00E7571A" w:rsidRDefault="00E7571A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12.03-19.03.25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Технология МРТ-исследований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13.03-20.03.25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аспекты акушерской помощи в  родовспомогательных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14.03-14.04.25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Сестринская помощь онкологическим больным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17.03-17.04.25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18.03-18.04.25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Организация работы медицинского кабинета в дошкольной и школьной образовательной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19.03-26.03.25</w:t>
            </w:r>
          </w:p>
        </w:tc>
      </w:tr>
      <w:tr w:rsidR="0048140B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8140B" w:rsidRDefault="0048140B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Медицинская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B" w:rsidRPr="00445E81" w:rsidRDefault="0048140B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20.03-26.05.25</w:t>
            </w:r>
          </w:p>
        </w:tc>
      </w:tr>
      <w:tr w:rsidR="00194870" w:rsidRPr="00194870" w:rsidTr="009B65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94870">
              <w:rPr>
                <w:b/>
                <w:i/>
                <w:color w:val="000000"/>
                <w:sz w:val="22"/>
                <w:szCs w:val="22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20.03</w:t>
            </w:r>
            <w:r w:rsidRPr="00194870">
              <w:rPr>
                <w:b/>
                <w:i/>
                <w:sz w:val="22"/>
                <w:szCs w:val="22"/>
              </w:rPr>
              <w:t>-27.03.25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Стоматология профилактическая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21.03-21.04.25</w:t>
            </w:r>
          </w:p>
        </w:tc>
      </w:tr>
      <w:tr w:rsidR="008C433A" w:rsidRPr="008C433A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8C433A" w:rsidRDefault="008C433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8C433A" w:rsidRDefault="008C433A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8C433A">
              <w:rPr>
                <w:b/>
                <w:i/>
                <w:sz w:val="22"/>
                <w:szCs w:val="22"/>
              </w:rPr>
              <w:t>Цифровая рентгенодиагностика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8C433A" w:rsidRDefault="008C433A" w:rsidP="0048140B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8C433A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8C433A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8C433A" w:rsidRDefault="008C433A" w:rsidP="0048140B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8C433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8C433A" w:rsidRDefault="008C433A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8C433A">
              <w:rPr>
                <w:b/>
                <w:i/>
                <w:sz w:val="22"/>
                <w:szCs w:val="22"/>
              </w:rPr>
              <w:t>24.03-31.03.25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24.03-31.03.25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Принципы организации медицинской реабилитации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25.03-31.03.25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FE056C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26.03-29.05.25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Акушерское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FE056C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8140B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31.03-02.06.25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8140B">
              <w:rPr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03837" w:rsidRDefault="008C433A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03837" w:rsidRDefault="008C433A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03837" w:rsidRDefault="008C433A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194870" w:rsidRPr="00194870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0" w:rsidRPr="00194870" w:rsidRDefault="00194870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Актуальные вопросы амбулаторной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01.04-08.04.25</w:t>
            </w:r>
          </w:p>
        </w:tc>
      </w:tr>
      <w:tr w:rsidR="00194870" w:rsidRPr="00194870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0" w:rsidRPr="00194870" w:rsidRDefault="00194870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Актуальные вопросы вакцинопрофилактики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02.04-09.04.25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02.04-03.05.25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02.04-04.06.25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03.04-09.04.25</w:t>
            </w:r>
          </w:p>
        </w:tc>
      </w:tr>
      <w:tr w:rsidR="00194870" w:rsidRPr="00194870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0" w:rsidRPr="00194870" w:rsidRDefault="00194870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Актуальные вопросы сестринской помощи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04.04-11.04.25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Вакцинопрофилактика бронхолёгочных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07.04-14.04.25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08.04-15.04.25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Скорая и неотложная медицинская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08.04-10.06.25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Исследование функций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09.04-16.04.25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Кариес постоянных зубов. Современные методы лечения кариеса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10.04-17.04.25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Методы диагностики и контроля за больными бронхиальной астмой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11.04-14.04.25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11.04-18.04.25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Особенности деятельности медицинской сестры в реабилитации неврологических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14.04-21.04.25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Бактериология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14.04-16.06.25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15.04-22.04.25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15.04-18.06.25</w:t>
            </w:r>
          </w:p>
        </w:tc>
      </w:tr>
      <w:tr w:rsidR="00194870" w:rsidRPr="00194870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0" w:rsidRPr="00194870" w:rsidRDefault="00194870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E7571A" w:rsidRDefault="00194870" w:rsidP="007C3ECA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70" w:rsidRPr="00194870" w:rsidRDefault="00194870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16.04-23.04.25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Первичная медико-санитарная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17.04-21.05.25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косметологии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18.04-21.06.25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21.04-28.04.25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21.04-23.05.25</w:t>
            </w:r>
          </w:p>
        </w:tc>
      </w:tr>
      <w:tr w:rsidR="008C433A" w:rsidRPr="00194870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94870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194870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Основы сестринского ухода за пациентами хирургического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94870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94870" w:rsidRDefault="00194870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94870" w:rsidRDefault="00194870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94870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194870">
              <w:rPr>
                <w:b/>
                <w:i/>
                <w:sz w:val="22"/>
                <w:szCs w:val="22"/>
              </w:rPr>
              <w:t>22.04-29.05.25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сестринского ухода в акушерстве и гинекологии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23.04-30.04.25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Современные технологии ухода за </w:t>
            </w:r>
            <w:r w:rsidR="00194870" w:rsidRPr="00445E81">
              <w:rPr>
                <w:sz w:val="22"/>
                <w:szCs w:val="22"/>
              </w:rPr>
              <w:t>новорождёнными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24.04-05.05.25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8140B" w:rsidRDefault="008C433A" w:rsidP="0048140B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28.04-27.06.25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B0685">
              <w:rPr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03837" w:rsidRDefault="008C433A" w:rsidP="00481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03837" w:rsidRDefault="008C433A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03837" w:rsidRDefault="008C433A" w:rsidP="0048140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Актуальные вопросы геморрагической болезни </w:t>
            </w:r>
            <w:proofErr w:type="spellStart"/>
            <w:r w:rsidRPr="00445E81">
              <w:rPr>
                <w:sz w:val="22"/>
                <w:szCs w:val="22"/>
              </w:rPr>
              <w:t>новорожденных</w:t>
            </w:r>
            <w:proofErr w:type="spellEnd"/>
            <w:r w:rsidRPr="00445E81">
              <w:rPr>
                <w:sz w:val="22"/>
                <w:szCs w:val="22"/>
              </w:rPr>
              <w:t xml:space="preserve"> (</w:t>
            </w:r>
            <w:proofErr w:type="spellStart"/>
            <w:r w:rsidRPr="00445E81">
              <w:rPr>
                <w:sz w:val="22"/>
                <w:szCs w:val="22"/>
              </w:rPr>
              <w:t>ГрБН</w:t>
            </w:r>
            <w:proofErr w:type="spellEnd"/>
            <w:r w:rsidRPr="00445E8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05.05-08.05.25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Радиационная безопасность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05.05-13.05.25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06.05-14.05.25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методы исследования в иммунологии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07.05-14.05.25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Актуальные вопросы лечения и профилактики </w:t>
            </w:r>
            <w:proofErr w:type="spellStart"/>
            <w:r w:rsidRPr="00445E81">
              <w:rPr>
                <w:sz w:val="22"/>
                <w:szCs w:val="22"/>
              </w:rPr>
              <w:t>туберкулеза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07.05-13.05.25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08.05-16.05.25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12.05-19.05.25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13.05-20.05.25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физиотерапии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14.05-21.05.25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Избранные вопросы в деятельности специалиста по функциональной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15.05-22.05.25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лечебной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15.05-22.05.25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Инфекционная безопасность в клинико-диагностической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16.05-23.05.25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Основные принципы и методы внедрения технологий «бережливого производства»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16.05-23.05.25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Обращение с различными видами отходов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19.05-21.05.25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Косметические дефекты кожи. Методы коррекции и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19.05-26.05.25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3F7731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Скорая и неотложная медицинская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19.05-26.05.25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Методы обследования пациентов в инфекционной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20.05-27.05.25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Профилактика профессионального выгорания  как способ сохранения здоровья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20.05-27.05.25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Обеспечение и поддержка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21.05-23.05.25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21.05-28.05.25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 xml:space="preserve">Организация работы медицинской сестры </w:t>
            </w:r>
            <w:proofErr w:type="spellStart"/>
            <w:r w:rsidRPr="003F7731">
              <w:rPr>
                <w:b/>
                <w:i/>
                <w:sz w:val="22"/>
                <w:szCs w:val="22"/>
              </w:rPr>
              <w:t>приемного</w:t>
            </w:r>
            <w:proofErr w:type="spellEnd"/>
            <w:r w:rsidRPr="003F7731">
              <w:rPr>
                <w:b/>
                <w:i/>
                <w:sz w:val="22"/>
                <w:szCs w:val="22"/>
              </w:rPr>
              <w:t xml:space="preserve">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22.05-29.05.25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 xml:space="preserve">Применение основ </w:t>
            </w:r>
            <w:proofErr w:type="spellStart"/>
            <w:r w:rsidRPr="003F7731">
              <w:rPr>
                <w:b/>
                <w:i/>
                <w:sz w:val="22"/>
                <w:szCs w:val="22"/>
              </w:rPr>
              <w:t>электрокардиогафии</w:t>
            </w:r>
            <w:proofErr w:type="spellEnd"/>
            <w:r w:rsidRPr="003F7731">
              <w:rPr>
                <w:b/>
                <w:i/>
                <w:sz w:val="22"/>
                <w:szCs w:val="22"/>
              </w:rPr>
              <w:t xml:space="preserve"> в практической деятельности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23.05-30.05.25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в травматологии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02.06-09.06.25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Скорая медицинская помощь при неотложных состояниях болезней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02.06-09.06.25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Требования и условия организации оборота наркотических средств, психотропных веществ и их прекурсоров, сильнодействующих и ядовитых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02.06-09.06.25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в тр</w:t>
            </w:r>
            <w:r>
              <w:rPr>
                <w:sz w:val="22"/>
                <w:szCs w:val="22"/>
              </w:rPr>
              <w:t>а</w:t>
            </w:r>
            <w:r w:rsidRPr="00445E81">
              <w:rPr>
                <w:sz w:val="22"/>
                <w:szCs w:val="22"/>
              </w:rPr>
              <w:t>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03.06-10.06.25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Современный подход в реабилитации пациентов с заболеваниями </w:t>
            </w:r>
            <w:proofErr w:type="gramStart"/>
            <w:r w:rsidRPr="00445E81">
              <w:rPr>
                <w:sz w:val="22"/>
                <w:szCs w:val="22"/>
              </w:rPr>
              <w:t>сердечно-сосудистой</w:t>
            </w:r>
            <w:proofErr w:type="gramEnd"/>
            <w:r w:rsidRPr="00445E81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03.06-10.06.25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Медицинская сестра комплексного ухода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3F7731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0</w:t>
            </w:r>
            <w:r w:rsidR="003F7731">
              <w:rPr>
                <w:b/>
                <w:i/>
                <w:sz w:val="22"/>
                <w:szCs w:val="22"/>
              </w:rPr>
              <w:t>3</w:t>
            </w:r>
            <w:r w:rsidRPr="003F7731">
              <w:rPr>
                <w:b/>
                <w:i/>
                <w:sz w:val="22"/>
                <w:szCs w:val="22"/>
              </w:rPr>
              <w:t>.06-1</w:t>
            </w:r>
            <w:r w:rsidR="003F7731">
              <w:rPr>
                <w:b/>
                <w:i/>
                <w:sz w:val="22"/>
                <w:szCs w:val="22"/>
              </w:rPr>
              <w:t>0</w:t>
            </w:r>
            <w:r w:rsidRPr="003F7731">
              <w:rPr>
                <w:b/>
                <w:i/>
                <w:sz w:val="22"/>
                <w:szCs w:val="22"/>
              </w:rPr>
              <w:t>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04.06-11.06.25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Медицинский массаж при заболеваниях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05.06-16.06.25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Деятельность медицинской сестры при проведении физиотерапевтического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06.06-16.06.25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06.06-17.06.25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Частные вопросы оказания неотложной помощи при </w:t>
            </w:r>
            <w:proofErr w:type="spellStart"/>
            <w:r w:rsidRPr="00445E81">
              <w:rPr>
                <w:sz w:val="22"/>
                <w:szCs w:val="22"/>
              </w:rPr>
              <w:t>бронхообструктивном</w:t>
            </w:r>
            <w:proofErr w:type="spellEnd"/>
            <w:r w:rsidRPr="00445E81">
              <w:rPr>
                <w:sz w:val="22"/>
                <w:szCs w:val="22"/>
              </w:rPr>
              <w:t xml:space="preserve"> синдроме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09.06-19.06.25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Организация хранения, </w:t>
            </w:r>
            <w:proofErr w:type="spellStart"/>
            <w:r w:rsidRPr="00445E81">
              <w:rPr>
                <w:sz w:val="22"/>
                <w:szCs w:val="22"/>
              </w:rPr>
              <w:t>учета</w:t>
            </w:r>
            <w:proofErr w:type="spellEnd"/>
            <w:r w:rsidRPr="00445E81">
              <w:rPr>
                <w:sz w:val="22"/>
                <w:szCs w:val="22"/>
              </w:rPr>
              <w:t xml:space="preserve"> и отпуска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16.06-23.06.25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Принципы оказания медицинской помощи больным сахарным диабетом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ind w:firstLine="220"/>
              <w:jc w:val="both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17.06-24.06.25</w:t>
            </w:r>
          </w:p>
        </w:tc>
      </w:tr>
      <w:tr w:rsidR="008C433A" w:rsidRPr="003F7731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2B0685">
            <w:pPr>
              <w:pStyle w:val="a5"/>
              <w:numPr>
                <w:ilvl w:val="0"/>
                <w:numId w:val="10"/>
              </w:num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ind w:firstLine="220"/>
              <w:jc w:val="both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3F7731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E7571A">
              <w:rPr>
                <w:b/>
                <w:bCs/>
                <w:i/>
                <w:iCs/>
                <w:sz w:val="22"/>
                <w:szCs w:val="22"/>
              </w:rPr>
              <w:t>бюдж.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3F7731" w:rsidRDefault="008C433A" w:rsidP="0047618E">
            <w:pPr>
              <w:pStyle w:val="a7"/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  <w:r w:rsidRPr="003F7731">
              <w:rPr>
                <w:b/>
                <w:i/>
                <w:sz w:val="22"/>
                <w:szCs w:val="22"/>
              </w:rPr>
              <w:t>17.06-24.06.25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Спасский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Актуальные аспекты работы старших медицинских </w:t>
            </w:r>
            <w:proofErr w:type="spellStart"/>
            <w:r w:rsidRPr="00445E81">
              <w:rPr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03.09-09.09.24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Радиационная безопасность в медицинских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04.09-10.09.24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06.09-12.09.24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Организация хранения, </w:t>
            </w:r>
            <w:proofErr w:type="spellStart"/>
            <w:r w:rsidRPr="00445E81">
              <w:rPr>
                <w:sz w:val="22"/>
                <w:szCs w:val="22"/>
              </w:rPr>
              <w:t>учета</w:t>
            </w:r>
            <w:proofErr w:type="spellEnd"/>
            <w:r w:rsidRPr="00445E81">
              <w:rPr>
                <w:sz w:val="22"/>
                <w:szCs w:val="22"/>
              </w:rPr>
              <w:t xml:space="preserve"> и отпуска лекарственных препаратов в медицинских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06.09-12.09.24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11.09-17.09.24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12.09-18.09.24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Организация работы фельдшера ФАП и амбулатории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17.09-23.09.24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Принципы оказания медицинской помощи больным сахарным диабетом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18.09-24.09.24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Скорая и неотложная медицинская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19.09-25.09.24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2B0685">
            <w:pPr>
              <w:pStyle w:val="a5"/>
              <w:numPr>
                <w:ilvl w:val="0"/>
                <w:numId w:val="1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лечения и профилактики туберкулёза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23.09-25.09.24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01.10-07.10.24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Первичная </w:t>
            </w:r>
            <w:proofErr w:type="spellStart"/>
            <w:r w:rsidRPr="00445E81">
              <w:rPr>
                <w:sz w:val="22"/>
                <w:szCs w:val="22"/>
              </w:rPr>
              <w:t>медико</w:t>
            </w:r>
            <w:proofErr w:type="spellEnd"/>
            <w:r w:rsidRPr="00445E81">
              <w:rPr>
                <w:sz w:val="22"/>
                <w:szCs w:val="22"/>
              </w:rPr>
              <w:t xml:space="preserve"> – 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01.10-01.11.24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Организация профессиональной деятельности медицинской сестры отделения диализа в ЛПО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02.10-08.10.24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03.10-09.10.24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03.10-09.10.24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сестринской помощи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08.10-14.10.24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Современные аспекты вакциноуправляемых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09.10-15.10.24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Медицинский массаж при заболеваниях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10.10-16.10.24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15.10-21.10.24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Организация работы медицинской сестры приёмного отделения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15.10-21.10.24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 xml:space="preserve">Современные вопросы диагностики и </w:t>
            </w:r>
            <w:proofErr w:type="gramStart"/>
            <w:r w:rsidRPr="00445E81">
              <w:rPr>
                <w:sz w:val="22"/>
                <w:szCs w:val="22"/>
              </w:rPr>
              <w:t>лечения</w:t>
            </w:r>
            <w:proofErr w:type="gramEnd"/>
            <w:r w:rsidRPr="00445E81">
              <w:rPr>
                <w:sz w:val="22"/>
                <w:szCs w:val="22"/>
              </w:rPr>
              <w:t xml:space="preserve"> острых аллергозов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16.10-22.10.24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амбулаторной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17.10-23.10.24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Роль медицинской сестры функциональной диагностики в проведении холтеровского мониторирования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18.10-24.10.24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Ранняя диагностика визуальных форм рака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22.10-28.10.24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2B0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Технология изготовления лекарственных форм и государственная система контроля качества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01.11-08.11.24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Санитарно-</w:t>
            </w:r>
            <w:proofErr w:type="spellStart"/>
            <w:r w:rsidRPr="00445E81">
              <w:rPr>
                <w:sz w:val="22"/>
                <w:szCs w:val="22"/>
              </w:rPr>
              <w:t>эпидемиологическийе</w:t>
            </w:r>
            <w:proofErr w:type="spellEnd"/>
            <w:r w:rsidRPr="00445E81">
              <w:rPr>
                <w:sz w:val="22"/>
                <w:szCs w:val="22"/>
              </w:rPr>
              <w:t xml:space="preserve">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05.11-11.11.24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сестринского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06.11-12.11.24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07.11-13.11.24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08.11-14.11.24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Особенности сестринского ухода при кожных и венерических заболеваниях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12.11-18.11.24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Инфекционная безопасность в клинико-диагностической лаборатории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13.11-19.11.24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14.11-20.11.24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Особенности ухода за пациентами с черепно-мозговой травмой.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19.11-25.11.24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Актуальные вопросы в работе медсестры ЦСО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21.11-27.11.24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Сестринский уход при хронической сердечной недостаточности (ХСН)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02.12-04.12.24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  <w:lang w:eastAsia="en-US"/>
              </w:rPr>
              <w:t>Профилактика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shd w:val="clear" w:color="auto" w:fill="FFFFFF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03.12-09.12.24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i/>
                <w:sz w:val="22"/>
                <w:szCs w:val="22"/>
                <w:lang w:eastAsia="en-US"/>
              </w:rPr>
            </w:pPr>
            <w:r w:rsidRPr="00445E81">
              <w:rPr>
                <w:b w:val="0"/>
                <w:i/>
                <w:sz w:val="22"/>
                <w:szCs w:val="22"/>
                <w:lang w:eastAsia="en-US"/>
              </w:rPr>
              <w:t>Скорая и неотложная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45E81">
              <w:rPr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45E81">
              <w:rPr>
                <w:i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i/>
                <w:sz w:val="22"/>
                <w:szCs w:val="22"/>
              </w:rPr>
            </w:pPr>
            <w:r w:rsidRPr="00445E81">
              <w:rPr>
                <w:i/>
                <w:sz w:val="22"/>
                <w:szCs w:val="22"/>
              </w:rPr>
              <w:t>03.12-09.12.24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  <w:lang w:eastAsia="en-US"/>
              </w:rPr>
              <w:t>Медицинские осмотры и диспансеризация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shd w:val="clear" w:color="auto" w:fill="FFFFFF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05.12-11.12.24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shd w:val="clear" w:color="auto" w:fill="FFFFFF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09.12-11.12.24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  <w:lang w:eastAsia="en-US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10.12-16.12.24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i/>
                <w:sz w:val="22"/>
                <w:szCs w:val="22"/>
                <w:lang w:eastAsia="en-US"/>
              </w:rPr>
            </w:pPr>
            <w:r w:rsidRPr="00445E81">
              <w:rPr>
                <w:b w:val="0"/>
                <w:i/>
                <w:sz w:val="22"/>
                <w:szCs w:val="22"/>
                <w:lang w:eastAsia="en-US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i/>
                <w:sz w:val="22"/>
                <w:szCs w:val="22"/>
              </w:rPr>
            </w:pPr>
            <w:r w:rsidRPr="00445E81">
              <w:rPr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45E81">
              <w:rPr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i/>
                <w:sz w:val="22"/>
                <w:szCs w:val="22"/>
              </w:rPr>
            </w:pPr>
            <w:r w:rsidRPr="00445E81">
              <w:rPr>
                <w:i/>
                <w:sz w:val="22"/>
                <w:szCs w:val="22"/>
              </w:rPr>
              <w:t>10.12-12.12.24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Исследование функций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shd w:val="clear" w:color="auto" w:fill="FFFFFF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11.12-17.12.24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 w:rsidRPr="00445E81">
              <w:rPr>
                <w:b w:val="0"/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12.12-18.12.24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 w:rsidRPr="00445E81">
              <w:rPr>
                <w:b w:val="0"/>
                <w:color w:val="000000"/>
                <w:kern w:val="36"/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shd w:val="clear" w:color="auto" w:fill="FFFFFF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13.12-19.12.24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i/>
                <w:sz w:val="22"/>
                <w:szCs w:val="22"/>
                <w:lang w:eastAsia="en-US"/>
              </w:rPr>
            </w:pPr>
            <w:r w:rsidRPr="00445E81">
              <w:rPr>
                <w:b w:val="0"/>
                <w:i/>
                <w:sz w:val="22"/>
                <w:szCs w:val="22"/>
                <w:lang w:eastAsia="en-US"/>
              </w:rPr>
              <w:t>Методы диагностики и контроля за больными бронхиальной астмой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i/>
                <w:sz w:val="22"/>
                <w:szCs w:val="22"/>
              </w:rPr>
            </w:pPr>
            <w:r w:rsidRPr="00445E81">
              <w:rPr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45E81">
              <w:rPr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i/>
                <w:sz w:val="22"/>
                <w:szCs w:val="22"/>
              </w:rPr>
            </w:pPr>
            <w:r w:rsidRPr="00445E81">
              <w:rPr>
                <w:i/>
                <w:sz w:val="22"/>
                <w:szCs w:val="22"/>
              </w:rPr>
              <w:t>16.12-18.12.24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 w:rsidRPr="00445E81">
              <w:rPr>
                <w:b w:val="0"/>
                <w:sz w:val="22"/>
                <w:szCs w:val="22"/>
              </w:rPr>
              <w:t xml:space="preserve">Актуальные вопросы эпидемиологии, диагностики и организации </w:t>
            </w:r>
            <w:proofErr w:type="spellStart"/>
            <w:r w:rsidRPr="00445E81">
              <w:rPr>
                <w:b w:val="0"/>
                <w:sz w:val="22"/>
                <w:szCs w:val="22"/>
              </w:rPr>
              <w:t>противотуберкулезной</w:t>
            </w:r>
            <w:proofErr w:type="spellEnd"/>
            <w:r w:rsidRPr="00445E81">
              <w:rPr>
                <w:b w:val="0"/>
                <w:sz w:val="22"/>
                <w:szCs w:val="22"/>
              </w:rPr>
              <w:t xml:space="preserve">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17.12-19.12.24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 xml:space="preserve">Актуальные вопросы геморрагической болезни у </w:t>
            </w:r>
            <w:proofErr w:type="spellStart"/>
            <w:r w:rsidRPr="00445E81">
              <w:rPr>
                <w:b w:val="0"/>
                <w:sz w:val="22"/>
                <w:szCs w:val="22"/>
                <w:lang w:eastAsia="en-US"/>
              </w:rPr>
              <w:t>новорожденных</w:t>
            </w:r>
            <w:proofErr w:type="spellEnd"/>
            <w:r w:rsidRPr="00445E81">
              <w:rPr>
                <w:b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45E81">
              <w:rPr>
                <w:b w:val="0"/>
                <w:sz w:val="22"/>
                <w:szCs w:val="22"/>
                <w:lang w:eastAsia="en-US"/>
              </w:rPr>
              <w:t>ГрБН</w:t>
            </w:r>
            <w:proofErr w:type="spellEnd"/>
            <w:r w:rsidRPr="00445E81">
              <w:rPr>
                <w:b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18.12-20.12.24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</w:rPr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14.01-20.01.25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 xml:space="preserve">Радиационная безопасность в медицинских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14.01-20.01.25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 xml:space="preserve">Первичная </w:t>
            </w:r>
            <w:proofErr w:type="spellStart"/>
            <w:r w:rsidRPr="00445E81">
              <w:rPr>
                <w:b w:val="0"/>
                <w:sz w:val="22"/>
                <w:szCs w:val="22"/>
                <w:lang w:eastAsia="en-US"/>
              </w:rPr>
              <w:t>медико</w:t>
            </w:r>
            <w:proofErr w:type="spellEnd"/>
            <w:r w:rsidRPr="00445E81">
              <w:rPr>
                <w:b w:val="0"/>
                <w:sz w:val="22"/>
                <w:szCs w:val="22"/>
                <w:lang w:eastAsia="en-US"/>
              </w:rPr>
              <w:t xml:space="preserve"> – санитарная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14.01-14.02.25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Особенности ухода за пациентами с психическими заболеваниями. Психозы.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15.01-21.01.25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Принципы оказания сестринской помощи больным сахарным диабетом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15.01-21.01.25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 xml:space="preserve">Организация хранения, </w:t>
            </w:r>
            <w:proofErr w:type="spellStart"/>
            <w:r w:rsidRPr="00445E81">
              <w:rPr>
                <w:b w:val="0"/>
                <w:sz w:val="22"/>
                <w:szCs w:val="22"/>
                <w:lang w:eastAsia="en-US"/>
              </w:rPr>
              <w:t>учета</w:t>
            </w:r>
            <w:proofErr w:type="spellEnd"/>
            <w:r w:rsidRPr="00445E81">
              <w:rPr>
                <w:b w:val="0"/>
                <w:sz w:val="22"/>
                <w:szCs w:val="22"/>
                <w:lang w:eastAsia="en-US"/>
              </w:rPr>
              <w:t xml:space="preserve"> и отпуска лекарственных препаратов в медицинских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16.01-22.01.25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17.01-23.01.25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17.01-23.01.25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Обращение с различными видами отходов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20.01-22.01.25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Технологии эффективного управления сестринским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21.01-27.01.25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Базовая сердечно-</w:t>
            </w:r>
            <w:proofErr w:type="spellStart"/>
            <w:r w:rsidRPr="00445E81">
              <w:rPr>
                <w:b w:val="0"/>
                <w:sz w:val="22"/>
                <w:szCs w:val="22"/>
                <w:lang w:eastAsia="en-US"/>
              </w:rPr>
              <w:t>легочная</w:t>
            </w:r>
            <w:proofErr w:type="spellEnd"/>
            <w:r w:rsidRPr="00445E81">
              <w:rPr>
                <w:b w:val="0"/>
                <w:sz w:val="22"/>
                <w:szCs w:val="22"/>
                <w:lang w:eastAsia="en-US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22.01-28.01.25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Организация работы фельдшера ФАП и амбулатории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22.01-28.01.25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B0685" w:rsidRDefault="008C433A" w:rsidP="002B0685">
            <w:pPr>
              <w:pStyle w:val="a5"/>
              <w:numPr>
                <w:ilvl w:val="0"/>
                <w:numId w:val="1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Скорая и неотложная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23.01-29.01.25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445E81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445E81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03.02-04.03.25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45E81">
              <w:rPr>
                <w:b w:val="0"/>
                <w:sz w:val="22"/>
                <w:szCs w:val="22"/>
                <w:lang w:eastAsia="en-US"/>
              </w:rPr>
              <w:t>Медицинские осмотры и диспансеризация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445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445E81">
              <w:rPr>
                <w:sz w:val="22"/>
                <w:szCs w:val="22"/>
              </w:rPr>
              <w:t>05.02-11.02.25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Диетология: лечебное питание при различных заболеваниях и состояниях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05.02-11.02.25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06.02-12.02.25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 xml:space="preserve">Основные аспекты работы операционной медицинской сестры при наиболее </w:t>
            </w:r>
            <w:proofErr w:type="spellStart"/>
            <w:r w:rsidRPr="006C31F2">
              <w:rPr>
                <w:b w:val="0"/>
                <w:sz w:val="22"/>
                <w:szCs w:val="22"/>
                <w:lang w:eastAsia="en-US"/>
              </w:rPr>
              <w:t>распространенных</w:t>
            </w:r>
            <w:proofErr w:type="spellEnd"/>
            <w:r w:rsidRPr="006C31F2">
              <w:rPr>
                <w:b w:val="0"/>
                <w:sz w:val="22"/>
                <w:szCs w:val="22"/>
                <w:lang w:eastAsia="en-US"/>
              </w:rPr>
              <w:t xml:space="preserve"> операциях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07.02-13.02.25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Скорая медицинская помощь пациентам при неотложных состояниях болезней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07.02-13.02.25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 xml:space="preserve">Актуальные вопросы геморрагической болезни у </w:t>
            </w:r>
            <w:proofErr w:type="spellStart"/>
            <w:r w:rsidRPr="006C31F2">
              <w:rPr>
                <w:b w:val="0"/>
                <w:sz w:val="22"/>
                <w:szCs w:val="22"/>
                <w:lang w:eastAsia="en-US"/>
              </w:rPr>
              <w:t>новорожденных</w:t>
            </w:r>
            <w:proofErr w:type="spellEnd"/>
            <w:r w:rsidRPr="006C31F2">
              <w:rPr>
                <w:b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C31F2">
              <w:rPr>
                <w:b w:val="0"/>
                <w:sz w:val="22"/>
                <w:szCs w:val="22"/>
                <w:lang w:eastAsia="en-US"/>
              </w:rPr>
              <w:t>ГрБН</w:t>
            </w:r>
            <w:proofErr w:type="spellEnd"/>
            <w:r w:rsidRPr="006C31F2">
              <w:rPr>
                <w:b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10.02-12.02.25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Актуальные вопросы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11.02-17.02.25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Обезболивание в амбулаторной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12.02-18.02.25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Актуальные вопросы амбулаторной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13.02-19.02.25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Особенности ухода за пациентами с черепно-мозговой травмой</w:t>
            </w:r>
            <w:proofErr w:type="gramStart"/>
            <w:r w:rsidRPr="006C31F2">
              <w:rPr>
                <w:b w:val="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14.02-20.02.25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Актуальные вопросы эпидемиологии, диагностики и организации противотуберкулёзной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17.02-19.02.25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Актуальные вопросы профилактики инфекций, связанных с оказанием медицинской помощи (ИСМП) или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18.02-25.02.25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Применение основ электрокардиографии в практической деятельности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3063E">
              <w:rPr>
                <w:sz w:val="22"/>
                <w:szCs w:val="22"/>
              </w:rPr>
              <w:t>.02</w:t>
            </w:r>
            <w:r>
              <w:rPr>
                <w:sz w:val="22"/>
                <w:szCs w:val="22"/>
              </w:rPr>
              <w:t>-26</w:t>
            </w:r>
            <w:r w:rsidRPr="0023063E">
              <w:rPr>
                <w:sz w:val="22"/>
                <w:szCs w:val="22"/>
              </w:rPr>
              <w:t>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47618E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Исследование функций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3063E">
              <w:rPr>
                <w:sz w:val="22"/>
                <w:szCs w:val="22"/>
              </w:rPr>
              <w:t>.02</w:t>
            </w:r>
            <w:r>
              <w:rPr>
                <w:sz w:val="22"/>
                <w:szCs w:val="22"/>
              </w:rPr>
              <w:t>-26</w:t>
            </w:r>
            <w:r w:rsidRPr="0023063E">
              <w:rPr>
                <w:sz w:val="22"/>
                <w:szCs w:val="22"/>
              </w:rPr>
              <w:t>.02.25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12.03.25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Организация профессиональной деятельности медицинской сестры отделения диализа в ЛПО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Современные аспекты вакциноуправляемых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 xml:space="preserve">Современные вопросы диагностики и </w:t>
            </w:r>
            <w:proofErr w:type="gramStart"/>
            <w:r w:rsidRPr="0023063E">
              <w:rPr>
                <w:b w:val="0"/>
                <w:sz w:val="22"/>
                <w:szCs w:val="22"/>
                <w:lang w:eastAsia="en-US"/>
              </w:rPr>
              <w:t>лечения</w:t>
            </w:r>
            <w:proofErr w:type="gram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острых аллергозов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Роль среднего медицинского персонала в профилактике и лечении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12.03-18.03.25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13.03-19.03.25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диагностики и профилактики новой коронавирусной инфекции (COVID-19)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Профилактика пролежней. Современные подходы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Скорая и неотложная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Современные методы исследования в иммунологии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26.03.25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Инфекционная безопасность в клинико-диагностической лаборатории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Базовая сердечно-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легочная</w:t>
            </w:r>
            <w:proofErr w:type="spell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09.04.25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Технология изготовления лекарственных форм и государственная система контроля качества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 xml:space="preserve">Сестринский уход при </w:t>
            </w:r>
            <w:r>
              <w:rPr>
                <w:b w:val="0"/>
                <w:sz w:val="22"/>
                <w:szCs w:val="22"/>
                <w:lang w:eastAsia="en-US"/>
              </w:rPr>
              <w:t>х</w:t>
            </w:r>
            <w:r w:rsidRPr="0023063E">
              <w:rPr>
                <w:b w:val="0"/>
                <w:sz w:val="22"/>
                <w:szCs w:val="22"/>
                <w:lang w:eastAsia="en-US"/>
              </w:rPr>
              <w:t>ронической сердечной недостаточности (ХСН)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09.04.25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 w:rsidRPr="0023063E">
              <w:rPr>
                <w:b w:val="0"/>
                <w:sz w:val="22"/>
                <w:szCs w:val="22"/>
                <w:lang w:eastAsia="en-US"/>
              </w:rPr>
              <w:t>Санитарно-эпидемиологический</w:t>
            </w:r>
            <w:proofErr w:type="gram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Сестринское дело в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09.04-15.04.25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bCs w:val="0"/>
                <w:color w:val="000000"/>
                <w:sz w:val="22"/>
                <w:szCs w:val="22"/>
              </w:rPr>
              <w:t xml:space="preserve">Современные аспекты вакциноуправляемых инфекций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10.04-16.04.25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Актуальные вопросы лечения и профилактики туберкулёза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11.04-17.04.25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14.04-16.04.25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14.04-16.04.25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</w:rPr>
              <w:t>Актуальные вопросы 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15.04-21.04.25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16.04-22.04.25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spacing w:line="276" w:lineRule="auto"/>
              <w:rPr>
                <w:bCs/>
                <w:i/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Технологии МРТ-исследований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17.04-23.04.25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Профилактика нарушений здоровья и гигиенического воспитания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18.04-24.04.25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Современные ингаляционные анестезии, режимы респираторной поддержки, используемые в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47618E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  <w:lang w:eastAsia="en-US"/>
              </w:rPr>
              <w:t>Кариес постоянных зубов. Современные методы лечения кариеса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в паразитологии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Профилактика туберкулёза, заболеваний </w:t>
            </w:r>
            <w:proofErr w:type="spellStart"/>
            <w:r w:rsidRPr="0023063E">
              <w:rPr>
                <w:sz w:val="22"/>
                <w:szCs w:val="22"/>
              </w:rPr>
              <w:t>бронхолегочной</w:t>
            </w:r>
            <w:proofErr w:type="spellEnd"/>
            <w:r w:rsidRPr="0023063E">
              <w:rPr>
                <w:sz w:val="22"/>
                <w:szCs w:val="22"/>
              </w:rPr>
              <w:t xml:space="preserve"> системы у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20.05.25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shd w:val="clear" w:color="auto" w:fill="FFFFFF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  <w:lang w:eastAsia="en-US"/>
              </w:rPr>
              <w:t>Требования и условия организации оборота наркотических средств, психотропных веществ и их прекурсоров, сильнодействующих и ядовитых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  <w:lang w:eastAsia="en-US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профилактики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>Актуальные вопросы сестринской помощи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16.05-22.05.25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tabs>
                <w:tab w:val="left" w:pos="458"/>
                <w:tab w:val="left" w:pos="4749"/>
              </w:tabs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 xml:space="preserve">Актуальные вопросы обструктивных заболеваний </w:t>
            </w:r>
            <w:proofErr w:type="spellStart"/>
            <w:r w:rsidRPr="006C31F2">
              <w:rPr>
                <w:sz w:val="22"/>
                <w:szCs w:val="22"/>
              </w:rPr>
              <w:t>легких</w:t>
            </w:r>
            <w:proofErr w:type="spellEnd"/>
            <w:r w:rsidRPr="006C31F2">
              <w:rPr>
                <w:sz w:val="22"/>
                <w:szCs w:val="22"/>
              </w:rPr>
              <w:t xml:space="preserve"> – бронхиальной астмы, ХОБЛ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19.05-21.05.25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tabs>
                <w:tab w:val="left" w:pos="458"/>
                <w:tab w:val="left" w:pos="4749"/>
              </w:tabs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19.05-21.05.25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hd w:val="clear" w:color="auto" w:fill="FFFFFF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C31F2">
              <w:rPr>
                <w:b w:val="0"/>
                <w:bCs w:val="0"/>
                <w:color w:val="000000"/>
                <w:sz w:val="22"/>
                <w:szCs w:val="22"/>
              </w:rPr>
              <w:t xml:space="preserve">Организация медицинской помощи пациентам с респираторными инфекциями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20.05-26.05.25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>Роль фельдшера ФАП в диспансеризации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21.05-27.05.25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22.05-28.05.25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23.05-29.05.25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Актуальные вопросы в работе медсестры ЦСО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23.05-29.05.25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 xml:space="preserve">Актуальные вопросы лечения и профилактики </w:t>
            </w:r>
            <w:proofErr w:type="spellStart"/>
            <w:r w:rsidRPr="006C31F2">
              <w:rPr>
                <w:sz w:val="22"/>
                <w:szCs w:val="22"/>
              </w:rPr>
              <w:t>туберкулеза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02.06-04.06.25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03.06-09.06.25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Актуальные вопросы в работе медсестры ЦСО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03.06-09.06.25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kern w:val="36"/>
                <w:sz w:val="22"/>
                <w:szCs w:val="22"/>
              </w:rPr>
              <w:t>Технологии МРТ -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04.06-10.06.25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Инфекционная безопасность в клиник</w:t>
            </w:r>
            <w:proofErr w:type="gramStart"/>
            <w:r w:rsidRPr="006C31F2">
              <w:rPr>
                <w:sz w:val="22"/>
                <w:szCs w:val="22"/>
              </w:rPr>
              <w:t>о-</w:t>
            </w:r>
            <w:proofErr w:type="gramEnd"/>
            <w:r w:rsidRPr="006C31F2">
              <w:rPr>
                <w:sz w:val="22"/>
                <w:szCs w:val="22"/>
              </w:rPr>
              <w:t xml:space="preserve"> 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04.06-10.06.25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Применение основ ЭКГ в практической деятельности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05.06-11.06.25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sz w:val="22"/>
                <w:szCs w:val="22"/>
              </w:rPr>
            </w:pPr>
            <w:r w:rsidRPr="006C31F2">
              <w:rPr>
                <w:kern w:val="36"/>
                <w:sz w:val="22"/>
                <w:szCs w:val="22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05.06-11.06.25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rPr>
                <w:kern w:val="36"/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Профилактика нарушений здоровья и гигиенического воспитания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05.06-11.06.25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C31F2">
              <w:rPr>
                <w:b w:val="0"/>
                <w:sz w:val="22"/>
                <w:szCs w:val="22"/>
                <w:lang w:eastAsia="en-US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6C31F2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6C31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6C31F2">
              <w:rPr>
                <w:sz w:val="22"/>
                <w:szCs w:val="22"/>
              </w:rPr>
              <w:t>16.06-18.06.25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18.06.25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60BA4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60BA4">
              <w:rPr>
                <w:b w:val="0"/>
                <w:sz w:val="22"/>
                <w:szCs w:val="22"/>
                <w:lang w:eastAsia="en-US"/>
              </w:rPr>
              <w:t>Актуальные вопросы профилактики инфекций, связанных с оказанием медицинской помощи (ИСМП) или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60BA4" w:rsidRDefault="008C433A" w:rsidP="0047618E">
            <w:pPr>
              <w:jc w:val="center"/>
              <w:rPr>
                <w:sz w:val="22"/>
                <w:szCs w:val="22"/>
              </w:rPr>
            </w:pPr>
            <w:r w:rsidRPr="00B60BA4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60BA4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B60BA4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60BA4" w:rsidRDefault="008C433A" w:rsidP="0047618E">
            <w:pPr>
              <w:jc w:val="center"/>
              <w:rPr>
                <w:sz w:val="22"/>
                <w:szCs w:val="22"/>
              </w:rPr>
            </w:pPr>
            <w:r w:rsidRPr="00B60BA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60BA4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B60BA4">
              <w:rPr>
                <w:sz w:val="22"/>
                <w:szCs w:val="22"/>
              </w:rPr>
              <w:t>17.06</w:t>
            </w:r>
            <w:r>
              <w:rPr>
                <w:sz w:val="22"/>
                <w:szCs w:val="22"/>
              </w:rPr>
              <w:t>-</w:t>
            </w:r>
            <w:r w:rsidRPr="00B60BA4">
              <w:rPr>
                <w:sz w:val="22"/>
                <w:szCs w:val="22"/>
              </w:rPr>
              <w:t>23.06.25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bCs w:val="0"/>
                <w:color w:val="000000"/>
                <w:sz w:val="22"/>
                <w:szCs w:val="22"/>
              </w:rPr>
              <w:t>Вакцинопрофилактика бронхолёгочных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ингаляционные анестезии, режимы респираторной поддержки, используемые в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24.06.25</w:t>
            </w:r>
          </w:p>
        </w:tc>
      </w:tr>
      <w:tr w:rsidR="008C433A" w:rsidRPr="00403837" w:rsidTr="004761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Лесозаводский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47618E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вакциноуправляемых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12.09.24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i/>
                <w:sz w:val="22"/>
                <w:szCs w:val="22"/>
                <w:lang w:eastAsia="en-US"/>
              </w:rPr>
            </w:pPr>
            <w:r w:rsidRPr="0023063E">
              <w:rPr>
                <w:i/>
                <w:sz w:val="22"/>
                <w:szCs w:val="22"/>
              </w:rPr>
              <w:t>Актуальные вопросы о</w:t>
            </w:r>
            <w:r>
              <w:rPr>
                <w:i/>
                <w:sz w:val="22"/>
                <w:szCs w:val="22"/>
              </w:rPr>
              <w:t>хра</w:t>
            </w:r>
            <w:r w:rsidRPr="0023063E">
              <w:rPr>
                <w:i/>
                <w:sz w:val="22"/>
                <w:szCs w:val="22"/>
              </w:rPr>
              <w:t>ны здоровья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10.09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паразитологии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23063E">
              <w:rPr>
                <w:sz w:val="22"/>
                <w:szCs w:val="22"/>
              </w:rPr>
              <w:t>туберкулеза</w:t>
            </w:r>
            <w:proofErr w:type="spellEnd"/>
            <w:r w:rsidRPr="0023063E">
              <w:rPr>
                <w:sz w:val="22"/>
                <w:szCs w:val="22"/>
              </w:rPr>
              <w:t xml:space="preserve">, заболеваний </w:t>
            </w:r>
            <w:proofErr w:type="spellStart"/>
            <w:r w:rsidRPr="0023063E">
              <w:rPr>
                <w:sz w:val="22"/>
                <w:szCs w:val="22"/>
              </w:rPr>
              <w:t>бронхолегочной</w:t>
            </w:r>
            <w:proofErr w:type="spellEnd"/>
            <w:r w:rsidRPr="0023063E">
              <w:rPr>
                <w:sz w:val="22"/>
                <w:szCs w:val="22"/>
              </w:rPr>
              <w:t xml:space="preserve"> системы у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Современные технологии в операционном 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24.09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30.09.24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Современные аспекты сестринского дела при эндоскопических манипуляциях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Ранняя диагностика визуальных форм рака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27.09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03.10.24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Технологии эффективного управления сестринским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</w:t>
            </w:r>
            <w:r w:rsidRPr="0023063E">
              <w:rPr>
                <w:sz w:val="22"/>
                <w:szCs w:val="22"/>
                <w:lang w:val="en-US"/>
              </w:rPr>
              <w:t>1</w:t>
            </w:r>
            <w:r w:rsidRPr="0023063E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  <w:lang w:val="en-US"/>
              </w:rPr>
              <w:t>07</w:t>
            </w:r>
            <w:r w:rsidRPr="0023063E">
              <w:rPr>
                <w:sz w:val="22"/>
                <w:szCs w:val="22"/>
              </w:rPr>
              <w:t>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Требования и условия организации оборота наркотических средств, психотропных веществ и их прекурсоров, сильнодействующих и ядовитых лекарственных препаратов в 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в работе медсестры ЦСО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12.10.24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  <w:lang w:val="en-US"/>
              </w:rPr>
            </w:pPr>
            <w:r w:rsidRPr="0023063E">
              <w:rPr>
                <w:b/>
                <w:i/>
                <w:sz w:val="22"/>
                <w:szCs w:val="22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  <w:lang w:val="en-US"/>
              </w:rPr>
              <w:t>08</w:t>
            </w:r>
            <w:r w:rsidRPr="0023063E">
              <w:rPr>
                <w:b/>
                <w:i/>
                <w:sz w:val="22"/>
                <w:szCs w:val="22"/>
              </w:rPr>
              <w:t>.10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10.10.24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 xml:space="preserve">Основные аспекты работы операционной медицинской сестры при наиболее </w:t>
            </w:r>
            <w:proofErr w:type="spellStart"/>
            <w:r w:rsidRPr="0023063E">
              <w:rPr>
                <w:b w:val="0"/>
                <w:sz w:val="22"/>
                <w:szCs w:val="22"/>
              </w:rPr>
              <w:t>распространенных</w:t>
            </w:r>
            <w:proofErr w:type="spellEnd"/>
            <w:r w:rsidRPr="0023063E">
              <w:rPr>
                <w:b w:val="0"/>
                <w:sz w:val="22"/>
                <w:szCs w:val="22"/>
              </w:rPr>
              <w:t xml:space="preserve"> операциях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>Особенности сестринского ухода при кожных и венерических заболеваниях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i/>
                <w:sz w:val="22"/>
                <w:szCs w:val="22"/>
              </w:rPr>
            </w:pPr>
            <w:r w:rsidRPr="0023063E">
              <w:rPr>
                <w:i/>
                <w:sz w:val="22"/>
                <w:szCs w:val="22"/>
              </w:rPr>
              <w:t>Инфекционная безопасность в клиник</w:t>
            </w:r>
            <w:proofErr w:type="gramStart"/>
            <w:r w:rsidRPr="0023063E">
              <w:rPr>
                <w:i/>
                <w:sz w:val="22"/>
                <w:szCs w:val="22"/>
              </w:rPr>
              <w:t>о-</w:t>
            </w:r>
            <w:proofErr w:type="gramEnd"/>
            <w:r w:rsidRPr="0023063E">
              <w:rPr>
                <w:i/>
                <w:sz w:val="22"/>
                <w:szCs w:val="22"/>
              </w:rPr>
              <w:t xml:space="preserve"> 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23.10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29.10.24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Обезболивание в амбулаторной 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30.10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  <w:lang w:val="en-US"/>
              </w:rPr>
              <w:t>0</w:t>
            </w:r>
            <w:r w:rsidRPr="0023063E">
              <w:rPr>
                <w:sz w:val="22"/>
                <w:szCs w:val="22"/>
              </w:rPr>
              <w:t>5.1</w:t>
            </w:r>
            <w:r w:rsidRPr="0023063E">
              <w:rPr>
                <w:sz w:val="22"/>
                <w:szCs w:val="22"/>
                <w:lang w:val="en-US"/>
              </w:rPr>
              <w:t>1</w:t>
            </w:r>
            <w:r w:rsidRPr="0023063E">
              <w:rPr>
                <w:sz w:val="22"/>
                <w:szCs w:val="22"/>
              </w:rPr>
              <w:t>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сестринской помощи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07.11.24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i/>
                <w:sz w:val="22"/>
                <w:szCs w:val="22"/>
              </w:rPr>
            </w:pPr>
            <w:r w:rsidRPr="0023063E">
              <w:rPr>
                <w:i/>
                <w:color w:val="000000"/>
                <w:kern w:val="36"/>
                <w:sz w:val="22"/>
                <w:szCs w:val="22"/>
              </w:rPr>
              <w:t>Актуальные вопросы профилактики инфекций, связанных с оказанием медицинской помощи (ИСМП) или (ВБИ)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07.11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>Современные методы исследования в иммунологии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работы старших медицинских </w:t>
            </w:r>
            <w:proofErr w:type="spellStart"/>
            <w:r w:rsidRPr="0023063E">
              <w:rPr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 xml:space="preserve">Актуальные вопросы геморрагической болезни у 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новорожденных</w:t>
            </w:r>
            <w:proofErr w:type="spell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ГрБН</w:t>
            </w:r>
            <w:proofErr w:type="spellEnd"/>
            <w:r w:rsidRPr="0023063E">
              <w:rPr>
                <w:b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highlight w:val="yellow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Профилактика нарушений здоровья и гигиеническое воспитание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технологии в операционном 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i/>
                <w:sz w:val="22"/>
                <w:szCs w:val="22"/>
                <w:lang w:eastAsia="en-US"/>
              </w:rPr>
            </w:pPr>
            <w:r w:rsidRPr="0023063E">
              <w:rPr>
                <w:i/>
                <w:sz w:val="22"/>
                <w:szCs w:val="22"/>
              </w:rPr>
              <w:t>Сестринский уход при х\</w:t>
            </w:r>
            <w:proofErr w:type="spellStart"/>
            <w:r w:rsidRPr="0023063E">
              <w:rPr>
                <w:i/>
                <w:sz w:val="22"/>
                <w:szCs w:val="22"/>
              </w:rPr>
              <w:t>расч</w:t>
            </w:r>
            <w:proofErr w:type="gramStart"/>
            <w:r w:rsidRPr="0023063E">
              <w:rPr>
                <w:i/>
                <w:sz w:val="22"/>
                <w:szCs w:val="22"/>
              </w:rPr>
              <w:t>.о</w:t>
            </w:r>
            <w:proofErr w:type="gramEnd"/>
            <w:r w:rsidRPr="0023063E">
              <w:rPr>
                <w:i/>
                <w:sz w:val="22"/>
                <w:szCs w:val="22"/>
              </w:rPr>
              <w:t>нической</w:t>
            </w:r>
            <w:proofErr w:type="spellEnd"/>
            <w:r w:rsidRPr="0023063E">
              <w:rPr>
                <w:i/>
                <w:sz w:val="22"/>
                <w:szCs w:val="22"/>
              </w:rPr>
              <w:t xml:space="preserve"> сердечной недостаточности (ХСН)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20.11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22.11.24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Диетология: лечебное питание при различных заболеваниях и состояниях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  <w:highlight w:val="yellow"/>
              </w:rPr>
            </w:pPr>
            <w:r w:rsidRPr="0023063E">
              <w:rPr>
                <w:sz w:val="22"/>
                <w:szCs w:val="22"/>
              </w:rPr>
              <w:t xml:space="preserve">Принципы оказания медицинской помощи больным с сахарным диабетом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Скорая и неотложная медицинская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02.12.24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618E" w:rsidRDefault="008C433A" w:rsidP="0047618E">
            <w:pPr>
              <w:pStyle w:val="a5"/>
              <w:numPr>
                <w:ilvl w:val="0"/>
                <w:numId w:val="2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  <w:lang w:val="en-US"/>
              </w:rPr>
              <w:t>2</w:t>
            </w:r>
            <w:r w:rsidRPr="0023063E">
              <w:rPr>
                <w:sz w:val="22"/>
                <w:szCs w:val="22"/>
              </w:rPr>
              <w:t>9.</w:t>
            </w:r>
            <w:r w:rsidRPr="0023063E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  <w:lang w:val="en-US"/>
              </w:rPr>
              <w:t>0</w:t>
            </w:r>
            <w:r w:rsidRPr="0023063E">
              <w:rPr>
                <w:sz w:val="22"/>
                <w:szCs w:val="22"/>
              </w:rPr>
              <w:t>5.</w:t>
            </w:r>
            <w:r w:rsidRPr="0023063E">
              <w:rPr>
                <w:sz w:val="22"/>
                <w:szCs w:val="22"/>
                <w:lang w:val="en-US"/>
              </w:rPr>
              <w:t>12</w:t>
            </w:r>
            <w:r w:rsidRPr="0023063E">
              <w:rPr>
                <w:sz w:val="22"/>
                <w:szCs w:val="22"/>
              </w:rPr>
              <w:t>.</w:t>
            </w:r>
            <w:r w:rsidRPr="0023063E">
              <w:rPr>
                <w:sz w:val="22"/>
                <w:szCs w:val="22"/>
                <w:lang w:val="en-US"/>
              </w:rPr>
              <w:t>2</w:t>
            </w:r>
            <w:r w:rsidRPr="0023063E">
              <w:rPr>
                <w:sz w:val="22"/>
                <w:szCs w:val="22"/>
              </w:rPr>
              <w:t>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Оказание </w:t>
            </w:r>
            <w:proofErr w:type="gramStart"/>
            <w:r w:rsidRPr="0023063E">
              <w:rPr>
                <w:sz w:val="22"/>
                <w:szCs w:val="22"/>
              </w:rPr>
              <w:t>неотложной</w:t>
            </w:r>
            <w:proofErr w:type="gramEnd"/>
            <w:r w:rsidRPr="0023063E">
              <w:rPr>
                <w:sz w:val="22"/>
                <w:szCs w:val="22"/>
              </w:rPr>
              <w:t xml:space="preserve"> помощь при нарушениях мозгового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 xml:space="preserve">Вакцинопрофилактика 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бронхолегочных</w:t>
            </w:r>
            <w:proofErr w:type="spell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15.12.24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Профилактика нарушений здоровья и гигиеническое воспитание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12.12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18.12.24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фельдшера ФАП в диспансеризации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Скорая медицинская помощь пациентам при неотложных состояниях болезней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Базовая сердечно-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легочная</w:t>
            </w:r>
            <w:proofErr w:type="spell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Организация работы фельдшера ФАП и амбулатории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20.12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Январь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>Профилактика пролежней. Современные подходы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Цифровая рентгенодиагностика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 xml:space="preserve">Актуальные вопросы лечения и профилактики 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туберкулеза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 xml:space="preserve">Организация работы медицинской сестры </w:t>
            </w:r>
            <w:proofErr w:type="spellStart"/>
            <w:r w:rsidRPr="0023063E">
              <w:rPr>
                <w:b w:val="0"/>
                <w:sz w:val="22"/>
                <w:szCs w:val="22"/>
                <w:lang w:eastAsia="en-US"/>
              </w:rPr>
              <w:t>приемного</w:t>
            </w:r>
            <w:proofErr w:type="spellEnd"/>
            <w:r w:rsidRPr="0023063E">
              <w:rPr>
                <w:b w:val="0"/>
                <w:sz w:val="22"/>
                <w:szCs w:val="22"/>
                <w:lang w:eastAsia="en-US"/>
              </w:rPr>
              <w:t xml:space="preserve">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29.01.25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Вакцинопрофилактика бронхолёгочных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  <w:lang w:val="en-US"/>
              </w:rPr>
              <w:t>3</w:t>
            </w:r>
            <w:r w:rsidRPr="0023063E">
              <w:rPr>
                <w:sz w:val="22"/>
                <w:szCs w:val="22"/>
              </w:rPr>
              <w:t>0.01.25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физиотерапии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03.02.25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23063E">
              <w:rPr>
                <w:sz w:val="22"/>
                <w:szCs w:val="22"/>
              </w:rPr>
              <w:t>туберкулеза</w:t>
            </w:r>
            <w:proofErr w:type="spellEnd"/>
            <w:r w:rsidRPr="0023063E">
              <w:rPr>
                <w:sz w:val="22"/>
                <w:szCs w:val="22"/>
              </w:rPr>
              <w:t xml:space="preserve">, заболеваний </w:t>
            </w:r>
            <w:proofErr w:type="spellStart"/>
            <w:r w:rsidRPr="0023063E">
              <w:rPr>
                <w:sz w:val="22"/>
                <w:szCs w:val="22"/>
              </w:rPr>
              <w:t>бронхолегочной</w:t>
            </w:r>
            <w:proofErr w:type="spellEnd"/>
            <w:r w:rsidRPr="0023063E">
              <w:rPr>
                <w:sz w:val="22"/>
                <w:szCs w:val="22"/>
              </w:rPr>
              <w:t xml:space="preserve"> системы у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29.01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04.02.25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tabs>
                <w:tab w:val="left" w:pos="4672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трансфузиологии</w:t>
            </w:r>
            <w:r w:rsidRPr="0023063E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30.01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05.02.25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Исследование функции внешнего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04.02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10.02.25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Применение основ электрокардиографии в практической деятельности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Кариес постоянных зубов. Современные методы лечения кариеса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07.02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13.02.25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Избранные вопросы в деятельности специалиста по функциональной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val="en-US"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11.02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17.02.25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Сестринский уход при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ронической сердечной недостаточности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12.02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14.02.25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  <w:highlight w:val="yellow"/>
              </w:rPr>
            </w:pPr>
            <w:r w:rsidRPr="0023063E">
              <w:rPr>
                <w:sz w:val="22"/>
                <w:szCs w:val="22"/>
              </w:rPr>
              <w:t xml:space="preserve">Принципы оказания медицинской помощи больным с сахарным диабетом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Радиационная безопасность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14.02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20.02.25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Ранняя диагностика визуальных форм рака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20.02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27.02.25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медицинской сестры функциональной диагностики в проведении холтеровского мониторирования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25.02</w:t>
            </w:r>
            <w:r>
              <w:rPr>
                <w:b w:val="0"/>
                <w:sz w:val="22"/>
                <w:szCs w:val="22"/>
                <w:lang w:eastAsia="en-US"/>
              </w:rPr>
              <w:t>-</w:t>
            </w:r>
            <w:r w:rsidRPr="0023063E">
              <w:rPr>
                <w:b w:val="0"/>
                <w:sz w:val="22"/>
                <w:szCs w:val="22"/>
                <w:lang w:eastAsia="en-US"/>
              </w:rPr>
              <w:t>03.03.25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Требования и условия организации оборота наркотических средств, психотропных веществ и их прекурсоров, сильнодействующих и ядовитых лекарственных препаратов в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06.03.25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мониторинга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12.03.25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в травматологии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Базовая сердечно – 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Косметические дефекты кожи. Методы коррекции и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Медицинские осмотры и диспансеризация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18.03.25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Обезболивание в амбулаторной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деятельности медицинской сестры в реабилитации неврологических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tabs>
                <w:tab w:val="left" w:pos="5090"/>
              </w:tabs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в работе медсестры ЦСО</w:t>
            </w:r>
            <w:r w:rsidRPr="0023063E">
              <w:rPr>
                <w:b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профессиональной деятельности среднего медицинского персонала в области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Сестринская помощь при нарушениях у пациентов когнитивных процессов и патопсихологических характеристик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Современные аспекты вакциноуправляемых инфекций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Технологии эффективного управления сестринским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01.04.25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сестринской помощи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02.04.25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Медицинская сестра комплексного ухода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психическими заболеваниями. Психозы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эпидемиологии, диагностики и организации </w:t>
            </w:r>
            <w:proofErr w:type="spellStart"/>
            <w:r w:rsidRPr="0023063E">
              <w:rPr>
                <w:sz w:val="22"/>
                <w:szCs w:val="22"/>
              </w:rPr>
              <w:t>противотуберкулезной</w:t>
            </w:r>
            <w:proofErr w:type="spellEnd"/>
            <w:r w:rsidRPr="0023063E">
              <w:rPr>
                <w:sz w:val="22"/>
                <w:szCs w:val="22"/>
              </w:rPr>
              <w:t xml:space="preserve">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Роль фельдшера в профилактике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Сестринское дело в оказании паллиативной помощи</w:t>
            </w:r>
            <w:r w:rsidRPr="0023063E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Санитарно-эпидемиологические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черепно-мозговой травмой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29.04.25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highlight w:val="yellow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профилактики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30.04.25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вакцинопрофилактики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05.05.25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амбулаторной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Определение факторов риска развития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сердечно-сосудистых</w:t>
            </w:r>
            <w:proofErr w:type="gramEnd"/>
            <w:r w:rsidRPr="0023063E">
              <w:rPr>
                <w:sz w:val="22"/>
                <w:szCs w:val="22"/>
              </w:rPr>
              <w:t xml:space="preserve">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15.05.25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Медицинский массаж при заболеваниях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хра</w:t>
            </w:r>
            <w:r w:rsidRPr="0023063E">
              <w:rPr>
                <w:sz w:val="22"/>
                <w:szCs w:val="22"/>
              </w:rPr>
              <w:t xml:space="preserve">нения,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отпуска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ингаляционные анестезии, режимы респираторной поддержки, используемые  в 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22.05.25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Организация профессиональной деятельности медицинской сестры отделения диализа в ЛПО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highlight w:val="yellow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Профилактика нарушений здоровья и гигиеническое воспитание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технологии в операционном 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Технологии МРТ -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 xml:space="preserve">Актуальные вопросы обструктивных заболеваний </w:t>
            </w:r>
            <w:proofErr w:type="spellStart"/>
            <w:r w:rsidRPr="0023063E">
              <w:rPr>
                <w:b w:val="0"/>
                <w:sz w:val="22"/>
                <w:szCs w:val="22"/>
              </w:rPr>
              <w:t>легких</w:t>
            </w:r>
            <w:proofErr w:type="spellEnd"/>
            <w:r w:rsidRPr="0023063E">
              <w:rPr>
                <w:b w:val="0"/>
                <w:sz w:val="22"/>
                <w:szCs w:val="22"/>
              </w:rPr>
              <w:t xml:space="preserve"> – бронхиальной астмы, ХОБЛ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27.05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03.06.25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29.05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04.06.25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фельдшера ФАП в диспансеризации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09.06.25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  <w:lang w:eastAsia="en-US"/>
              </w:rPr>
              <w:t>Санитарно-эпидемиологические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09.06.25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Методы обследования пациентов в инфекционной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18.06.25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Инфекционная безопасность в клинико-диагностической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i/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работы старших медицинских </w:t>
            </w:r>
            <w:proofErr w:type="spellStart"/>
            <w:r w:rsidRPr="0023063E">
              <w:rPr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сестринского ухода при кожных и венерических заболеваниях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Обращение с различными видами отходов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х\расч.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Партизанский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геронтологии и гериатрии в работе медицинской сестры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03.09 -10.09.24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Организация работы медицинской сестры </w:t>
            </w:r>
            <w:proofErr w:type="spellStart"/>
            <w:r w:rsidRPr="0023063E">
              <w:rPr>
                <w:sz w:val="22"/>
                <w:szCs w:val="22"/>
              </w:rPr>
              <w:t>приемного</w:t>
            </w:r>
            <w:proofErr w:type="spellEnd"/>
            <w:r w:rsidRPr="0023063E">
              <w:rPr>
                <w:sz w:val="22"/>
                <w:szCs w:val="22"/>
              </w:rPr>
              <w:t xml:space="preserve">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04.09-11.09.24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05.09-12.09.24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Неотложная помощь в 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10.09-17.09.24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Актуальные вопросы сестринского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12.09</w:t>
            </w:r>
            <w:r w:rsidRPr="0023063E">
              <w:rPr>
                <w:b/>
                <w:i/>
                <w:sz w:val="22"/>
                <w:szCs w:val="22"/>
              </w:rPr>
              <w:t>-19.09.24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диагностики и профилактики новой коронавирусной инфекции (COVID-19)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16.09-23.09.24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профилактики инфекций, связанных с оказанием медицинской помощи (ИСМП) и ВБИ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17.09 -24.09.24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обструктивных заболеваний </w:t>
            </w:r>
            <w:proofErr w:type="spellStart"/>
            <w:r w:rsidRPr="0023063E">
              <w:rPr>
                <w:sz w:val="22"/>
                <w:szCs w:val="22"/>
              </w:rPr>
              <w:t>легких</w:t>
            </w:r>
            <w:proofErr w:type="spellEnd"/>
            <w:r w:rsidRPr="0023063E">
              <w:rPr>
                <w:sz w:val="22"/>
                <w:szCs w:val="22"/>
              </w:rPr>
              <w:t xml:space="preserve"> – бронхиальной астмы, ХОБЛ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18.09-20.09.24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Вакцинопрофилактика бронхолёгочных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19.09-26.09.24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Особенности ухода за пациентами с психическими заболеваниями. Психозы.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23.09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30.09.24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фельдшера ФАП в диспансеризации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24.09-30.09.24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Применение основ кардиографии в практической деятельности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03.10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10.10.24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Инфекционная безопасность и инфекционный контроль в медицинских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07.10-14.10.24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Диетология: лечебное питание при различных заболеваниях и состояниях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11.10-18.10.24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Медицинские осмотры и диспансеризация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14.10-21.10.24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работы старших медицинских </w:t>
            </w:r>
            <w:proofErr w:type="spellStart"/>
            <w:r w:rsidRPr="0023063E">
              <w:rPr>
                <w:sz w:val="22"/>
                <w:szCs w:val="22"/>
              </w:rPr>
              <w:t>сестер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15.10-22.10.24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16.10-23.10.24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амбулаторной хирургии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17.10 -24.10.24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методы диагностики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18.10-25.10.24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1B4D06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1B4D06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21.10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28.10.24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23.10-30.10.24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Методы диагностики и контроля за больными бронхиальной астмой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28.10-30.10.24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Вакцинопрофилактика </w:t>
            </w:r>
            <w:proofErr w:type="spellStart"/>
            <w:r w:rsidRPr="0023063E">
              <w:rPr>
                <w:sz w:val="22"/>
                <w:szCs w:val="22"/>
              </w:rPr>
              <w:t>бронхолегочных</w:t>
            </w:r>
            <w:proofErr w:type="spellEnd"/>
            <w:r w:rsidRPr="0023063E">
              <w:rPr>
                <w:sz w:val="22"/>
                <w:szCs w:val="22"/>
              </w:rPr>
              <w:t xml:space="preserve"> заболеваний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01.11 -08.11.24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Современные методы исследования в иммунологии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12.11.24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Цифровая рентгенодиагностика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15.11.24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12.11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19.11.24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в паразитологии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лечения и профилактики </w:t>
            </w:r>
            <w:proofErr w:type="spellStart"/>
            <w:r w:rsidRPr="0023063E">
              <w:rPr>
                <w:sz w:val="22"/>
                <w:szCs w:val="22"/>
              </w:rPr>
              <w:t>туберкулеза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фельдшера в  профилактике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21.11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ингаляционные анестезии, режимы респираторной поддержки, используемые в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02.11-09.12.24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1B4D06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04.12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23063E">
              <w:rPr>
                <w:b/>
                <w:i/>
                <w:sz w:val="22"/>
                <w:szCs w:val="22"/>
              </w:rPr>
              <w:t>11.12..24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Основные аспекты работы операционной медицинской сестры при наиболее </w:t>
            </w:r>
            <w:proofErr w:type="spellStart"/>
            <w:r w:rsidRPr="0023063E">
              <w:rPr>
                <w:sz w:val="22"/>
                <w:szCs w:val="22"/>
              </w:rPr>
              <w:t>распространенных</w:t>
            </w:r>
            <w:proofErr w:type="spellEnd"/>
            <w:r w:rsidRPr="0023063E">
              <w:rPr>
                <w:sz w:val="22"/>
                <w:szCs w:val="22"/>
              </w:rPr>
              <w:t xml:space="preserve"> операциях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09.12-16.12.24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Технология изготовления лекарственных форм и государственная система контроля качества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10.12-17.12.24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13.12-20.12.24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16.12-18.12.24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17.12-24.12.24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Pr="002306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23063E">
              <w:rPr>
                <w:sz w:val="22"/>
                <w:szCs w:val="22"/>
              </w:rPr>
              <w:t>5.12.24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Скорая медицинская помощь пациентам при неотложных состояниях болезней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19.21-26.12.24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Обезболивание в амбулаторной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20.12-27.12.24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геморрагической болезни </w:t>
            </w:r>
            <w:proofErr w:type="spellStart"/>
            <w:r w:rsidRPr="0023063E">
              <w:rPr>
                <w:sz w:val="22"/>
                <w:szCs w:val="22"/>
              </w:rPr>
              <w:t>новорожденных</w:t>
            </w:r>
            <w:proofErr w:type="spellEnd"/>
            <w:r w:rsidRPr="0023063E">
              <w:rPr>
                <w:sz w:val="22"/>
                <w:szCs w:val="22"/>
              </w:rPr>
              <w:t xml:space="preserve"> (</w:t>
            </w:r>
            <w:proofErr w:type="spellStart"/>
            <w:r w:rsidRPr="0023063E">
              <w:rPr>
                <w:sz w:val="22"/>
                <w:szCs w:val="22"/>
              </w:rPr>
              <w:t>ГрБН</w:t>
            </w:r>
            <w:proofErr w:type="spellEnd"/>
            <w:r w:rsidRPr="0023063E">
              <w:rPr>
                <w:sz w:val="22"/>
                <w:szCs w:val="22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24.12-26.12.24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proofErr w:type="gramStart"/>
            <w:r w:rsidRPr="0023063E">
              <w:rPr>
                <w:sz w:val="22"/>
                <w:szCs w:val="22"/>
              </w:rPr>
              <w:t>Санитарно-эпидемиологический</w:t>
            </w:r>
            <w:proofErr w:type="gramEnd"/>
            <w:r w:rsidRPr="0023063E">
              <w:rPr>
                <w:sz w:val="22"/>
                <w:szCs w:val="22"/>
              </w:rPr>
              <w:t xml:space="preserve">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16.01.25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Сестринский уход при </w:t>
            </w:r>
            <w:r>
              <w:rPr>
                <w:sz w:val="22"/>
                <w:szCs w:val="22"/>
              </w:rPr>
              <w:t>хр</w:t>
            </w:r>
            <w:r w:rsidRPr="0023063E">
              <w:rPr>
                <w:sz w:val="22"/>
                <w:szCs w:val="22"/>
              </w:rPr>
              <w:t>онической сердечной недостаточности (ХСН)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15.01.25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Инфекционная безопасность в клинико-диагностической лаборатории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22.01.25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16.01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3063E">
              <w:rPr>
                <w:sz w:val="22"/>
                <w:szCs w:val="22"/>
                <w:lang w:eastAsia="en-US"/>
              </w:rPr>
              <w:t>23.01.25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вакциноуправляемых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24.01.25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неотложной медицинской помощи при нарушениях мозгового кровообращения (НМК)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Методы обследования пациентов в инфекционной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29.01.25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24.01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31.01.25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среднего медицинского персонала в профилактике и лечении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Инфекционная безопасность в клинико-диагностической лаборатории (КДЛ)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06.02.13.02.25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10.02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3063E">
              <w:rPr>
                <w:sz w:val="22"/>
                <w:szCs w:val="22"/>
                <w:lang w:eastAsia="en-US"/>
              </w:rPr>
              <w:t>17.02.25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работы фельдшера ФАП и амбулатории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раны здоровья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Обращение с различными видами отходов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3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 xml:space="preserve">ранения,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отпуска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19.02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технологии в операционном 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Острый коронарный 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04.03.12.03.25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18.03.25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13.03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3063E">
              <w:rPr>
                <w:sz w:val="22"/>
                <w:szCs w:val="22"/>
                <w:lang w:eastAsia="en-US"/>
              </w:rPr>
              <w:t>20.03.25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Технология изготовления лекарственных форм и государственная система контроля качества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17.03-24.03.25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25.03.25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паразитологии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психическими заболеваниями. Психозы.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21.03-27.03</w:t>
            </w:r>
            <w:r w:rsidRPr="0023063E">
              <w:rPr>
                <w:sz w:val="22"/>
                <w:szCs w:val="22"/>
              </w:rPr>
              <w:t>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23063E">
              <w:rPr>
                <w:sz w:val="22"/>
                <w:szCs w:val="22"/>
              </w:rPr>
              <w:t>туберкулеза</w:t>
            </w:r>
            <w:proofErr w:type="spellEnd"/>
            <w:r w:rsidRPr="0023063E">
              <w:rPr>
                <w:sz w:val="22"/>
                <w:szCs w:val="22"/>
              </w:rPr>
              <w:t xml:space="preserve">, заболеваний </w:t>
            </w:r>
            <w:proofErr w:type="spellStart"/>
            <w:r w:rsidRPr="0023063E">
              <w:rPr>
                <w:sz w:val="22"/>
                <w:szCs w:val="22"/>
              </w:rPr>
              <w:t>бронхолегочной</w:t>
            </w:r>
            <w:proofErr w:type="spellEnd"/>
            <w:r w:rsidRPr="0023063E">
              <w:rPr>
                <w:sz w:val="22"/>
                <w:szCs w:val="22"/>
              </w:rPr>
              <w:t xml:space="preserve"> системы у детей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31.03.25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Принципы оказания медицинской помощи больным сахарным диабетом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профилактики стоматологических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эпидемиологии, диагностики и организации противотуберкулёзной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47618E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черепно-мозговой травмой.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21.04.25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16.04-23.04.</w:t>
            </w:r>
            <w:r w:rsidRPr="0023063E">
              <w:rPr>
                <w:sz w:val="22"/>
                <w:szCs w:val="22"/>
              </w:rPr>
              <w:t>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профессиональной деятельности медицинской сестры отделения диализа в ЛПО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23063E">
              <w:rPr>
                <w:sz w:val="22"/>
                <w:szCs w:val="22"/>
                <w:lang w:eastAsia="en-US"/>
              </w:rPr>
              <w:t>.04</w:t>
            </w:r>
            <w:r>
              <w:rPr>
                <w:sz w:val="22"/>
                <w:szCs w:val="22"/>
                <w:lang w:eastAsia="en-US"/>
              </w:rPr>
              <w:t>-28</w:t>
            </w:r>
            <w:r w:rsidRPr="0023063E">
              <w:rPr>
                <w:sz w:val="22"/>
                <w:szCs w:val="22"/>
                <w:lang w:eastAsia="en-US"/>
              </w:rPr>
              <w:t>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обструктивных заболеваний </w:t>
            </w:r>
            <w:proofErr w:type="spellStart"/>
            <w:r w:rsidRPr="0023063E">
              <w:rPr>
                <w:sz w:val="22"/>
                <w:szCs w:val="22"/>
              </w:rPr>
              <w:t>легких</w:t>
            </w:r>
            <w:proofErr w:type="spellEnd"/>
            <w:r w:rsidRPr="0023063E">
              <w:rPr>
                <w:sz w:val="22"/>
                <w:szCs w:val="22"/>
              </w:rPr>
              <w:t xml:space="preserve"> - бронхиальной астмы, ХОБЛ</w:t>
            </w:r>
          </w:p>
          <w:p w:rsidR="008C433A" w:rsidRPr="0023063E" w:rsidRDefault="008C433A" w:rsidP="000F3C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28.04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30.04.25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Роль фельдшера в профилактике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13.05.25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материалы в ортопедической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14.05.25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амбулаторной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15.05.25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Технология МРТ-исследований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Сестринское дело в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13.05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3063E">
              <w:rPr>
                <w:sz w:val="22"/>
                <w:szCs w:val="22"/>
                <w:lang w:eastAsia="en-US"/>
              </w:rPr>
              <w:t>20.05.25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3063E">
              <w:rPr>
                <w:sz w:val="22"/>
                <w:szCs w:val="22"/>
              </w:rPr>
              <w:t>.05</w:t>
            </w:r>
            <w:r>
              <w:rPr>
                <w:sz w:val="22"/>
                <w:szCs w:val="22"/>
              </w:rPr>
              <w:t>-19</w:t>
            </w:r>
            <w:r w:rsidRPr="0023063E">
              <w:rPr>
                <w:sz w:val="22"/>
                <w:szCs w:val="22"/>
              </w:rPr>
              <w:t>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Основные аспекты работы операционной медицинской сестры при наиболее </w:t>
            </w:r>
            <w:proofErr w:type="spellStart"/>
            <w:r w:rsidRPr="0023063E">
              <w:rPr>
                <w:sz w:val="22"/>
                <w:szCs w:val="22"/>
              </w:rPr>
              <w:t>распространенных</w:t>
            </w:r>
            <w:proofErr w:type="spellEnd"/>
            <w:r w:rsidRPr="0023063E">
              <w:rPr>
                <w:sz w:val="22"/>
                <w:szCs w:val="22"/>
              </w:rPr>
              <w:t xml:space="preserve"> операциях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22.05.25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Базовая сердечно - 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proofErr w:type="gramStart"/>
            <w:r w:rsidRPr="0023063E">
              <w:rPr>
                <w:sz w:val="22"/>
                <w:szCs w:val="22"/>
              </w:rPr>
              <w:t>Санитарно-эпидемиологический</w:t>
            </w:r>
            <w:proofErr w:type="gramEnd"/>
            <w:r w:rsidRPr="0023063E">
              <w:rPr>
                <w:sz w:val="22"/>
                <w:szCs w:val="22"/>
              </w:rPr>
              <w:t xml:space="preserve"> требования к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20.05-27.05.25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Скорая и неотложная медицинская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Совершенствование организации работы сестринского персонала в оказании 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23.05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30.05.25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04.06.25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04.06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3063E">
              <w:rPr>
                <w:sz w:val="22"/>
                <w:szCs w:val="22"/>
                <w:lang w:eastAsia="en-US"/>
              </w:rPr>
              <w:t>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обструктивных заболеваний лёгких - бронхиальной астмы, ХОБЛ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10.06.25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Медицинские осмотры и диспансеризация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23.06.25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50404" w:rsidRDefault="008C433A" w:rsidP="000F3C9C">
            <w:pPr>
              <w:rPr>
                <w:sz w:val="22"/>
                <w:szCs w:val="22"/>
              </w:rPr>
            </w:pPr>
            <w:r w:rsidRPr="00B50404">
              <w:rPr>
                <w:sz w:val="22"/>
                <w:szCs w:val="22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50404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50404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50404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B50404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B50404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5040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B50404">
              <w:rPr>
                <w:sz w:val="22"/>
                <w:szCs w:val="22"/>
              </w:rPr>
              <w:t>17.06-24.06.25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методы исследования в иммунологии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26.06.25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27.06.25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4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Кариес постоянных зубов. Современные методы лечения кариеса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23.06</w:t>
            </w:r>
            <w:r>
              <w:rPr>
                <w:sz w:val="22"/>
                <w:szCs w:val="22"/>
              </w:rPr>
              <w:t>-</w:t>
            </w:r>
            <w:r w:rsidRPr="0023063E">
              <w:rPr>
                <w:sz w:val="22"/>
                <w:szCs w:val="22"/>
              </w:rPr>
              <w:t>30.06.25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У</w:t>
            </w:r>
            <w:r w:rsidRPr="0023063E">
              <w:rPr>
                <w:b/>
                <w:sz w:val="22"/>
                <w:szCs w:val="22"/>
              </w:rPr>
              <w:t>ссурийск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02.09-28.09.24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02.09-07.09.24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03.09-09.09.24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04.09-06.09.24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04.09-10.09.24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05.09-11.05.24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06.09-12.09.24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07.09-13.09.24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07.09-13.09.24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09.09-14.09.24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09.09-21.09.24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10.09.-16.09.24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10.09-16.09.24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12.09-14.09.24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14.09-20.09.24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14.09-20.09.24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14.09-20.09.24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16.09-21.09.24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17.09-23.09.24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</w:t>
            </w:r>
          </w:p>
          <w:p w:rsidR="008C433A" w:rsidRPr="0023063E" w:rsidRDefault="008C433A" w:rsidP="000F3C9C">
            <w:pPr>
              <w:pStyle w:val="1"/>
              <w:jc w:val="both"/>
              <w:rPr>
                <w:b w:val="0"/>
                <w:i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18.09-24.09.24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20.09-26.09.24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эпидемиологии новой коронавирусной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20.09.-26.09.24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72D5B" w:rsidRDefault="008C433A" w:rsidP="000F3C9C">
            <w:pPr>
              <w:jc w:val="both"/>
              <w:rPr>
                <w:b/>
                <w:i/>
                <w:sz w:val="22"/>
                <w:szCs w:val="22"/>
                <w:highlight w:val="lightGray"/>
              </w:rPr>
            </w:pPr>
            <w:r w:rsidRPr="0023063E">
              <w:rPr>
                <w:rFonts w:eastAsia="Calibri"/>
                <w:b/>
                <w:i/>
                <w:sz w:val="22"/>
                <w:szCs w:val="22"/>
              </w:rPr>
              <w:t>Базовая сердечно-</w:t>
            </w:r>
            <w:proofErr w:type="spellStart"/>
            <w:r w:rsidRPr="0023063E">
              <w:rPr>
                <w:rFonts w:eastAsia="Calibri"/>
                <w:b/>
                <w:i/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rFonts w:eastAsia="Calibri"/>
                <w:b/>
                <w:i/>
                <w:sz w:val="22"/>
                <w:szCs w:val="22"/>
              </w:rPr>
              <w:t xml:space="preserve">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06.09-12.09.24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Оказание неотложной медицинской помощи пациентам при нарушениях мозгового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10.09-16.09.24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rFonts w:eastAsia="Calibri"/>
                <w:b/>
                <w:i/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14.09-20.09.24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01.10-07.10.24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01.10-28.10.24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02.10-08.10.24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02.10-08.10.24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03.10-09.10.24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03.10-09.10.24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04.10-10.10.24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04.10-06.10.24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04.10-09.10.24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05.10-11.10.24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05.10-07.10.24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хр</w:t>
            </w:r>
            <w:r w:rsidRPr="0023063E">
              <w:rPr>
                <w:sz w:val="22"/>
                <w:szCs w:val="22"/>
              </w:rPr>
              <w:t>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07.10-12.10.24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07.10-12.10.24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08.10-14.10.24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10.10-16.10.24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11.10-24.10.24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12.10-18.10.24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14.10-19.10.24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эпидемиологии новой коронавирусной инфекции COVID-19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14.10-19.10.24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15.10-21.10.24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17.10-23.10.24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21.10-26.10.24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02.10-08.10.24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rFonts w:eastAsia="Calibri"/>
                <w:b/>
                <w:i/>
                <w:sz w:val="22"/>
                <w:szCs w:val="22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17.10-26.10.24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23063E">
              <w:rPr>
                <w:rFonts w:eastAsia="Calibri"/>
                <w:b/>
                <w:i/>
                <w:sz w:val="22"/>
                <w:szCs w:val="22"/>
              </w:rPr>
              <w:t xml:space="preserve">Применение основ электрокардиографии в практической деятельности </w:t>
            </w:r>
          </w:p>
          <w:p w:rsidR="008C433A" w:rsidRPr="0023063E" w:rsidRDefault="008C433A" w:rsidP="000F3C9C">
            <w:pPr>
              <w:pStyle w:val="1"/>
              <w:rPr>
                <w:i/>
                <w:sz w:val="22"/>
                <w:szCs w:val="22"/>
                <w:lang w:eastAsia="en-US"/>
              </w:rPr>
            </w:pPr>
            <w:r w:rsidRPr="0023063E">
              <w:rPr>
                <w:rFonts w:eastAsia="Calibri"/>
                <w:i/>
                <w:sz w:val="22"/>
                <w:szCs w:val="22"/>
              </w:rPr>
              <w:t>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21.10-23.10.24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rPr>
                <w:sz w:val="22"/>
                <w:szCs w:val="22"/>
              </w:rPr>
            </w:pP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01.11-03.11.24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01.11-07.11.24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01.11-28.11.24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02.11.-08.11.24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02.11-08.11.24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эпидемиологии новой коронавирусной инфекции COVID-19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02.11-08.11.24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05.11-11.11.24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05.11-11.11.24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06.11-12.11.24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06.11-08.11.24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07.11-13.11.24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08.11-14.11.24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08.11.-14.11.24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09.11-15.11.24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09.11-15.11.24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11.11-16.11.24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11.11-23.11.24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13.11-19.11.24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15.11-21.11.24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15.11-21.11.24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16.11-22.11.24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21.11-27.11.24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05.11-23.11.24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11.11-16.11.24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18.11-11.11.24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23063E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01.12-28.12.24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02.12-07.12.24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02.12-07.12.24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02.12-07.12.24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02.12-07.12.24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03.12-05.12.24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03.12-09.12.24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7D69AE">
              <w:rPr>
                <w:sz w:val="20"/>
                <w:szCs w:val="20"/>
              </w:rPr>
              <w:t>Сердечно-</w:t>
            </w:r>
            <w:proofErr w:type="spellStart"/>
            <w:r w:rsidRPr="007D69AE">
              <w:rPr>
                <w:sz w:val="20"/>
                <w:szCs w:val="20"/>
              </w:rPr>
              <w:t>легочная</w:t>
            </w:r>
            <w:proofErr w:type="spellEnd"/>
            <w:r w:rsidRPr="007D69AE">
              <w:rPr>
                <w:sz w:val="20"/>
                <w:szCs w:val="20"/>
              </w:rPr>
              <w:t xml:space="preserve"> и церебральная реанимация с применением системы непрямого массажа сердца LUCAS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04.12-10.12.24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04.12-10.12.24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05.12-11.12.24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06.12-12.12.24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07.12-09.12.24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07.12-13.12.24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</w:t>
            </w:r>
            <w:r>
              <w:rPr>
                <w:sz w:val="22"/>
                <w:szCs w:val="22"/>
              </w:rPr>
              <w:t xml:space="preserve">  </w:t>
            </w:r>
            <w:r w:rsidRPr="002306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3063E"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07.12-13.12.24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09.12-21.12.24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эпидемиологии новой коронавирусной инфекции COVID-19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09.12-14.12.24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10.12-16.12.24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10.12-16.12.24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11.12-17.12.24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14.12-20.12.24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</w:t>
            </w:r>
          </w:p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16.12-21.12.24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18.12-24.12.24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02.12-07.12.24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b/>
                <w:i/>
                <w:sz w:val="22"/>
                <w:szCs w:val="22"/>
                <w:lang w:val="en-US"/>
              </w:rPr>
              <w:t>COVID</w:t>
            </w:r>
            <w:r w:rsidRPr="0023063E">
              <w:rPr>
                <w:b/>
                <w:i/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07.12-13.12.24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47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Актуальные вопросы сестринского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14.12-20.12.24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09.01-05.02.25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10.01.-16.01.25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11.01-17.01.25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11.01.-17.01.25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12.01-18.01.25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13.01-15.01.25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13.01-26.01.25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15.01- 20.01.25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16.01.-22.01.25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17.01.-23.01.25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18.01.-24.01.25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 18.01-24.01.25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20.01-26.01.25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22.01-27.01.25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 22.01-27.01.25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25.01-27.01.25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15.01- 20.01.25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18.01-24.01.25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8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b/>
                <w:i/>
                <w:sz w:val="22"/>
                <w:szCs w:val="22"/>
              </w:rPr>
              <w:t>учета</w:t>
            </w:r>
            <w:proofErr w:type="spellEnd"/>
            <w:r w:rsidRPr="0023063E">
              <w:rPr>
                <w:b/>
                <w:i/>
                <w:sz w:val="22"/>
                <w:szCs w:val="22"/>
              </w:rPr>
              <w:t xml:space="preserve"> и </w:t>
            </w:r>
            <w:r>
              <w:rPr>
                <w:b/>
                <w:i/>
                <w:sz w:val="22"/>
                <w:szCs w:val="22"/>
              </w:rPr>
              <w:t>хр</w:t>
            </w:r>
            <w:r w:rsidRPr="0023063E">
              <w:rPr>
                <w:b/>
                <w:i/>
                <w:sz w:val="22"/>
                <w:szCs w:val="22"/>
              </w:rPr>
              <w:t>анения лекарственных препаратов в практической деятельности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22.01-27.01.25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spacing w:after="24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after="240" w:line="276" w:lineRule="auto"/>
              <w:rPr>
                <w:sz w:val="22"/>
                <w:szCs w:val="22"/>
              </w:rPr>
            </w:pP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01.02-07.02.25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01.02-28.02.25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02.02-15.02.25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Организация работы процедурного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03.02-09.02.25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03.02-09.02.25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06.02-12.02.25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неотложной медицинской помощи пациентам при нарушениях мозгового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06.02-12.02.25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хра</w:t>
            </w:r>
            <w:r w:rsidRPr="0023063E">
              <w:rPr>
                <w:sz w:val="22"/>
                <w:szCs w:val="22"/>
              </w:rPr>
              <w:t>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07.02-13.02.25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08.02-10.02.25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09.02-15.02.25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</w:rPr>
            </w:pPr>
            <w:r w:rsidRPr="0023063E">
              <w:rPr>
                <w:b w:val="0"/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09.02-15.02.25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10.02-16.02.25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11.02-17.02.25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13.02-19.02.25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13.02-19.02.25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14.02-20.02.25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15.02-21.02.25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15.02-21.02.25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16.02-22.02.25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16.02-22.02.25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21.02-24.02.25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01.02- 07.02.25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b/>
                <w:i/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b/>
                <w:i/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b/>
                <w:i/>
                <w:sz w:val="22"/>
                <w:szCs w:val="22"/>
                <w:lang w:val="en-US"/>
              </w:rPr>
              <w:t>LUCAS</w:t>
            </w:r>
            <w:r w:rsidRPr="0023063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06.02-12.02.25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49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b/>
                <w:i/>
                <w:sz w:val="22"/>
                <w:szCs w:val="22"/>
              </w:rPr>
              <w:t>пациентоориентированного</w:t>
            </w:r>
            <w:proofErr w:type="spellEnd"/>
            <w:r w:rsidRPr="0023063E">
              <w:rPr>
                <w:b/>
                <w:i/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13.02- 19.02.25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spacing w:after="24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01.03-03.03.25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01.03-07.03.25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01.03-28.03.25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эпидемиологии новой коронавирусной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 04.03-09.03.25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04.03-09.03.25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06.03-12.03.25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07.03-13.03.25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11.03-16.03.25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11.03-23.03.25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13.03-19.03.25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14.03-16.03.25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ухода за пациентами с черепно-мозговой травмой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14.03-20.03.25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16.03-22.03.25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18.03-23.03.25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</w:t>
            </w:r>
          </w:p>
          <w:p w:rsidR="008C433A" w:rsidRPr="0023063E" w:rsidRDefault="008C433A" w:rsidP="000F3C9C">
            <w:pPr>
              <w:pStyle w:val="1"/>
              <w:jc w:val="both"/>
              <w:rPr>
                <w:b w:val="0"/>
                <w:i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22.03-28.03.25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22.03-28.03.25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04.03-09.03.25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 xml:space="preserve"> 11.03-16.03.25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12.03-17.03.25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jc w:val="center"/>
              <w:rPr>
                <w:b/>
                <w:sz w:val="22"/>
                <w:szCs w:val="22"/>
              </w:rPr>
            </w:pPr>
            <w:r w:rsidRPr="000F3C9C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445E81" w:rsidRDefault="008C433A" w:rsidP="0047618E">
            <w:pPr>
              <w:rPr>
                <w:sz w:val="22"/>
                <w:szCs w:val="22"/>
              </w:rPr>
            </w:pP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01.04-06.04.25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01.04-27.04.25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02.04-08.04.25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03.04-09.04.25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03.04-09.04.25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04.04-06.04.25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04.04-10.04.25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05.04-11.04.25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06.04-12.04.25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06.04-12.04.25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06.04-12.04.25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08.04-13.04.25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08.04-20.04.25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10.04-16.04.25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12.04-18.04.25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ориентированного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12.04-18.04.25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13.04-19.04.25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15.04-20.04.25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эпидемиологии новой коронавирусной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18.04-24.04.25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19.04-25.04.25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20.04-26.04.25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25.04-27.04.25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b/>
                <w:i/>
                <w:sz w:val="22"/>
                <w:szCs w:val="22"/>
                <w:lang w:val="en-US"/>
              </w:rPr>
              <w:t>COVID</w:t>
            </w:r>
            <w:r w:rsidRPr="0023063E">
              <w:rPr>
                <w:b/>
                <w:i/>
                <w:sz w:val="22"/>
                <w:szCs w:val="22"/>
              </w:rPr>
              <w:t>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01.04-06.04.25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 xml:space="preserve"> 08.04-13.04.25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7D69AE">
            <w:pPr>
              <w:pStyle w:val="a5"/>
              <w:numPr>
                <w:ilvl w:val="0"/>
                <w:numId w:val="5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15.04-20.04.25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spacing w:after="24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after="240"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02.05-29.05.25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</w:t>
            </w:r>
          </w:p>
          <w:p w:rsidR="008C433A" w:rsidRPr="0023063E" w:rsidRDefault="008C433A" w:rsidP="000F3C9C">
            <w:pPr>
              <w:pStyle w:val="1"/>
              <w:jc w:val="both"/>
              <w:rPr>
                <w:b w:val="0"/>
                <w:i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05.05-11.05.25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</w:t>
            </w:r>
            <w:r w:rsidRPr="0023063E">
              <w:rPr>
                <w:sz w:val="22"/>
                <w:szCs w:val="22"/>
              </w:rPr>
              <w:t>ранения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06.05-12.05.25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06.05-12.05.25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07.05-13.05.25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08.05-14.05.25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12.05-17.05.25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12.05-17.05.25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Современные подходы к организации системы обращения с отходами в медицинских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12.05-17.05.25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13.05-18.05.25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13.05-18.05.25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13.05-25.05.25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14.05-19.05.25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14.05-19.05.25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15.05-21.05.25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эпидемиологии новой коронавирусной инфекции COVID-19 (для специалистов со 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16.05-22.05.25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16.05-22.05.25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17.05-23.05.25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18.05-24.05.25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20.05-25.05.25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20.05-25.05.25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Современные аспекты сестринской деятельности в профилактике пролежней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24.05-26.05.25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Современные аспекты вакциноуправляемых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13.05-18.05.25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17.05-23.05.25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0F3C9C">
            <w:pPr>
              <w:pStyle w:val="a5"/>
              <w:numPr>
                <w:ilvl w:val="0"/>
                <w:numId w:val="2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i/>
                <w:sz w:val="22"/>
                <w:szCs w:val="22"/>
                <w:lang w:eastAsia="en-US"/>
              </w:rPr>
            </w:pPr>
            <w:r w:rsidRPr="0023063E">
              <w:rPr>
                <w:i/>
                <w:sz w:val="22"/>
                <w:szCs w:val="22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21.05-27.05.25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EF0DB8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spacing w:after="24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063E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/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after="2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a3"/>
              <w:tabs>
                <w:tab w:val="left" w:pos="708"/>
              </w:tabs>
              <w:spacing w:after="240" w:line="276" w:lineRule="auto"/>
              <w:rPr>
                <w:sz w:val="22"/>
                <w:szCs w:val="22"/>
              </w:rPr>
            </w:pP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Фармакотерапия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01.06-07-06.25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Оказание медицинской помощи при неотложных состояниях 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01.06-14.06.25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сестринского дела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01.06-28.06.25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01.06-28.06.25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Актуальные вопросы хирургической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03.06-08.06.25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электрокардиографии в практической деятельности среднего медицинского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03.06-08.06.25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оказания медицинской помощи пациентам с симптомами ОРВИ, гриппа, новой коронавирусной инфекции </w:t>
            </w:r>
            <w:r w:rsidRPr="0023063E">
              <w:rPr>
                <w:sz w:val="22"/>
                <w:szCs w:val="22"/>
                <w:lang w:val="en-US"/>
              </w:rPr>
              <w:t>COVID</w:t>
            </w:r>
            <w:r w:rsidRPr="0023063E">
              <w:rPr>
                <w:sz w:val="22"/>
                <w:szCs w:val="22"/>
              </w:rPr>
              <w:t>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03.06-08.06.25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04.06-10.06.25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Неотложная помощь при внезапной смерти и анафилактическом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05.06-07.06.25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аспекты </w:t>
            </w:r>
            <w:proofErr w:type="spellStart"/>
            <w:r w:rsidRPr="0023063E">
              <w:rPr>
                <w:sz w:val="22"/>
                <w:szCs w:val="22"/>
              </w:rPr>
              <w:t>пациенто</w:t>
            </w:r>
            <w:r>
              <w:rPr>
                <w:sz w:val="22"/>
                <w:szCs w:val="22"/>
              </w:rPr>
              <w:t>о</w:t>
            </w:r>
            <w:r w:rsidRPr="0023063E">
              <w:rPr>
                <w:sz w:val="22"/>
                <w:szCs w:val="22"/>
              </w:rPr>
              <w:t>риентированного</w:t>
            </w:r>
            <w:proofErr w:type="spellEnd"/>
            <w:r w:rsidRPr="0023063E">
              <w:rPr>
                <w:sz w:val="22"/>
                <w:szCs w:val="22"/>
              </w:rP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05.06-11.06.25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05.06-11.06.25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>Инфекционная безопасность пациента и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06.06-12.06.25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Частные вопросы оказания неотложной помощи при гастродуоденальной патологии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06.06-12.06.25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организации </w:t>
            </w:r>
            <w:proofErr w:type="spellStart"/>
            <w:r w:rsidRPr="0023063E">
              <w:rPr>
                <w:sz w:val="22"/>
                <w:szCs w:val="22"/>
              </w:rPr>
              <w:t>учета</w:t>
            </w:r>
            <w:proofErr w:type="spellEnd"/>
            <w:r w:rsidRPr="0023063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хра</w:t>
            </w:r>
            <w:r w:rsidRPr="0023063E">
              <w:rPr>
                <w:sz w:val="22"/>
                <w:szCs w:val="22"/>
              </w:rPr>
              <w:t>нения лекарственных препаратов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08.06-14.06.25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Актуальные вопросы эпидемиологии новой коронавирусной инфекции COVID-19 (для специалистов со </w:t>
            </w:r>
            <w:r>
              <w:rPr>
                <w:sz w:val="22"/>
                <w:szCs w:val="22"/>
              </w:rPr>
              <w:t>средним медицинским образованием)</w:t>
            </w:r>
          </w:p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средним медицинским образованием)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08.06-14.06.25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Обеспечение безопасной среды при оказании медицинской помощи ВИЧ-ассоциированным пациентам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10.06-15.06.25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Эргономические технологии и средства малой реабилитации</w:t>
            </w:r>
          </w:p>
          <w:p w:rsidR="008C433A" w:rsidRPr="0023063E" w:rsidRDefault="008C433A" w:rsidP="000F3C9C">
            <w:pPr>
              <w:pStyle w:val="1"/>
              <w:jc w:val="both"/>
              <w:rPr>
                <w:b w:val="0"/>
                <w:i/>
                <w:sz w:val="22"/>
                <w:szCs w:val="22"/>
                <w:lang w:eastAsia="en-US"/>
              </w:rPr>
            </w:pPr>
            <w:r w:rsidRPr="0023063E">
              <w:rPr>
                <w:b w:val="0"/>
                <w:sz w:val="22"/>
                <w:szCs w:val="22"/>
              </w:rPr>
              <w:t xml:space="preserve"> для ухода за пациентами с ограничениями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10.06-15.06.25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sz w:val="22"/>
                <w:szCs w:val="22"/>
                <w:lang w:val="en-US"/>
              </w:rPr>
              <w:t>LUCAS</w:t>
            </w:r>
            <w:r w:rsidRPr="0023063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11.06-17.06.25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11.06-17.06.25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Актуальные вопросы обеспечения и поддержания сосудистого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13.06-15.06.24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Тромболитическая терапия при остром коронарном синдроме на догоспитальном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14.06-20.06.24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Профилактика ВИЧ-инфекции. Вопросы профессиональной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16.06-21.06.24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 xml:space="preserve">Фармакотерапия заболеваний </w:t>
            </w:r>
            <w:proofErr w:type="gramStart"/>
            <w:r w:rsidRPr="0023063E">
              <w:rPr>
                <w:sz w:val="22"/>
                <w:szCs w:val="22"/>
              </w:rPr>
              <w:t>сердечно-сосудистой</w:t>
            </w:r>
            <w:proofErr w:type="gramEnd"/>
            <w:r w:rsidRPr="0023063E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7D69AE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х/расч.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23063E" w:rsidRDefault="008C433A" w:rsidP="000F3C9C">
            <w:pPr>
              <w:spacing w:line="240" w:lineRule="atLeast"/>
              <w:rPr>
                <w:sz w:val="22"/>
                <w:szCs w:val="22"/>
              </w:rPr>
            </w:pPr>
            <w:r w:rsidRPr="0023063E">
              <w:rPr>
                <w:sz w:val="22"/>
                <w:szCs w:val="22"/>
              </w:rPr>
              <w:t>16.06-21.06.24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0F3C9C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 xml:space="preserve"> 05.06-11.06.24</w:t>
            </w:r>
          </w:p>
        </w:tc>
      </w:tr>
      <w:tr w:rsidR="008C433A" w:rsidRPr="00403837" w:rsidTr="00481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0F3C9C">
            <w:pPr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 xml:space="preserve"> 10.06-15.06.24</w:t>
            </w:r>
          </w:p>
        </w:tc>
      </w:tr>
      <w:tr w:rsidR="008C433A" w:rsidRPr="00403837" w:rsidTr="000F3C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EF0DB8" w:rsidRDefault="008C433A" w:rsidP="000F3C9C">
            <w:pPr>
              <w:pStyle w:val="a5"/>
              <w:numPr>
                <w:ilvl w:val="0"/>
                <w:numId w:val="25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both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Сердечно-</w:t>
            </w:r>
            <w:proofErr w:type="spellStart"/>
            <w:r w:rsidRPr="0023063E">
              <w:rPr>
                <w:b/>
                <w:i/>
                <w:sz w:val="22"/>
                <w:szCs w:val="22"/>
              </w:rPr>
              <w:t>легочная</w:t>
            </w:r>
            <w:proofErr w:type="spellEnd"/>
            <w:r w:rsidRPr="0023063E">
              <w:rPr>
                <w:b/>
                <w:i/>
                <w:sz w:val="22"/>
                <w:szCs w:val="22"/>
              </w:rPr>
              <w:t xml:space="preserve"> и церебральная реанимация с применением системы непрямого массажа сердца </w:t>
            </w:r>
            <w:r w:rsidRPr="0023063E">
              <w:rPr>
                <w:b/>
                <w:i/>
                <w:sz w:val="22"/>
                <w:szCs w:val="22"/>
                <w:lang w:val="en-US"/>
              </w:rPr>
              <w:t>LUCAS</w:t>
            </w:r>
            <w:r w:rsidRPr="0023063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7D69AE" w:rsidRDefault="008C433A" w:rsidP="007D69AE">
            <w:pPr>
              <w:pStyle w:val="a7"/>
              <w:spacing w:line="276" w:lineRule="auto"/>
              <w:rPr>
                <w:b/>
                <w:i/>
                <w:sz w:val="22"/>
                <w:szCs w:val="22"/>
              </w:rPr>
            </w:pPr>
            <w:r w:rsidRPr="007D69AE">
              <w:rPr>
                <w:b/>
                <w:i/>
                <w:sz w:val="22"/>
                <w:szCs w:val="22"/>
              </w:rPr>
              <w:t>бюдж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A" w:rsidRPr="0023063E" w:rsidRDefault="008C433A" w:rsidP="000F3C9C">
            <w:pPr>
              <w:jc w:val="center"/>
              <w:rPr>
                <w:b/>
                <w:i/>
                <w:sz w:val="22"/>
                <w:szCs w:val="22"/>
              </w:rPr>
            </w:pPr>
            <w:r w:rsidRPr="0023063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3A" w:rsidRPr="007D69AE" w:rsidRDefault="008C433A" w:rsidP="000F3C9C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 w:rsidRPr="007D69AE">
              <w:rPr>
                <w:b/>
                <w:i/>
                <w:sz w:val="20"/>
                <w:szCs w:val="20"/>
              </w:rPr>
              <w:t>13.06-19.06.24</w:t>
            </w:r>
          </w:p>
        </w:tc>
      </w:tr>
    </w:tbl>
    <w:p w:rsidR="00F869DC" w:rsidRDefault="00F869DC"/>
    <w:p w:rsidR="004E1A92" w:rsidRDefault="004E1A92" w:rsidP="001B4D06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План проведения бюджетных циклов на 2025 год будет опубликован после его утверждения</w:t>
      </w:r>
    </w:p>
    <w:p w:rsidR="004E1A92" w:rsidRDefault="004E1A92" w:rsidP="001B4D06">
      <w:pPr>
        <w:ind w:left="708"/>
        <w:rPr>
          <w:b/>
          <w:sz w:val="22"/>
          <w:szCs w:val="22"/>
        </w:rPr>
      </w:pPr>
    </w:p>
    <w:p w:rsidR="001B4D06" w:rsidRPr="004E1A92" w:rsidRDefault="001B4D06" w:rsidP="001B4D06">
      <w:pPr>
        <w:ind w:left="708"/>
        <w:rPr>
          <w:sz w:val="22"/>
          <w:szCs w:val="22"/>
        </w:rPr>
      </w:pPr>
      <w:r w:rsidRPr="004E1A92">
        <w:rPr>
          <w:sz w:val="22"/>
          <w:szCs w:val="22"/>
        </w:rPr>
        <w:t xml:space="preserve">ПК – повышение квалификации  – </w:t>
      </w:r>
      <w:proofErr w:type="gramStart"/>
      <w:r w:rsidRPr="004E1A92">
        <w:rPr>
          <w:sz w:val="22"/>
          <w:szCs w:val="22"/>
        </w:rPr>
        <w:t>программы</w:t>
      </w:r>
      <w:proofErr w:type="gramEnd"/>
      <w:r w:rsidRPr="004E1A92">
        <w:rPr>
          <w:sz w:val="22"/>
          <w:szCs w:val="22"/>
        </w:rPr>
        <w:t xml:space="preserve"> заявленные на портале непрерывного медицинского образования (по мере утверждения новых программ будут добавляться в план)</w:t>
      </w:r>
    </w:p>
    <w:p w:rsidR="001B4D06" w:rsidRPr="004E1A92" w:rsidRDefault="001B4D06" w:rsidP="001B4D06">
      <w:pPr>
        <w:ind w:firstLine="708"/>
        <w:rPr>
          <w:sz w:val="22"/>
          <w:szCs w:val="22"/>
        </w:rPr>
      </w:pPr>
      <w:r w:rsidRPr="004E1A92">
        <w:rPr>
          <w:sz w:val="22"/>
          <w:szCs w:val="22"/>
        </w:rPr>
        <w:t>ПП – профессиональная переподготовка</w:t>
      </w:r>
    </w:p>
    <w:p w:rsidR="001B4D06" w:rsidRPr="004E1A92" w:rsidRDefault="001B4D06" w:rsidP="001B4D06">
      <w:pPr>
        <w:ind w:firstLine="708"/>
        <w:rPr>
          <w:sz w:val="22"/>
          <w:szCs w:val="22"/>
        </w:rPr>
      </w:pPr>
      <w:r w:rsidRPr="004E1A92">
        <w:rPr>
          <w:sz w:val="22"/>
          <w:szCs w:val="22"/>
        </w:rPr>
        <w:t>ТУ - тематическое усовершенствование</w:t>
      </w:r>
    </w:p>
    <w:p w:rsidR="001B4D06" w:rsidRPr="004E1A92" w:rsidRDefault="001B4D06" w:rsidP="001B4D06">
      <w:pPr>
        <w:ind w:firstLine="708"/>
        <w:rPr>
          <w:sz w:val="22"/>
          <w:szCs w:val="22"/>
        </w:rPr>
      </w:pPr>
      <w:r w:rsidRPr="004E1A92">
        <w:rPr>
          <w:sz w:val="22"/>
          <w:szCs w:val="22"/>
        </w:rPr>
        <w:t>Циклы проводятся (дополняются или переносятся) при наличии заявок по мере формирования групп</w:t>
      </w:r>
    </w:p>
    <w:p w:rsidR="001B4D06" w:rsidRPr="004E1A92" w:rsidRDefault="001B4D06" w:rsidP="001B4D06">
      <w:pPr>
        <w:ind w:firstLine="708"/>
        <w:rPr>
          <w:sz w:val="22"/>
          <w:szCs w:val="22"/>
        </w:rPr>
      </w:pPr>
      <w:r w:rsidRPr="004E1A92">
        <w:rPr>
          <w:sz w:val="22"/>
          <w:szCs w:val="22"/>
        </w:rPr>
        <w:t>Обучение проводится в очно-заочном формате.</w:t>
      </w:r>
    </w:p>
    <w:p w:rsidR="001B4D06" w:rsidRPr="004E1A92" w:rsidRDefault="001B4D06" w:rsidP="001B4D06">
      <w:pPr>
        <w:rPr>
          <w:sz w:val="22"/>
          <w:szCs w:val="22"/>
        </w:rPr>
      </w:pPr>
    </w:p>
    <w:p w:rsidR="001B4D06" w:rsidRPr="004E1A92" w:rsidRDefault="001B4D06" w:rsidP="001B4D06">
      <w:pPr>
        <w:ind w:firstLine="708"/>
        <w:rPr>
          <w:sz w:val="22"/>
          <w:szCs w:val="22"/>
        </w:rPr>
      </w:pPr>
      <w:r w:rsidRPr="004E1A92">
        <w:rPr>
          <w:sz w:val="22"/>
          <w:szCs w:val="22"/>
        </w:rPr>
        <w:lastRenderedPageBreak/>
        <w:t>СОГЛАСОВАНО</w:t>
      </w:r>
    </w:p>
    <w:p w:rsidR="000F3C9C" w:rsidRPr="00A94E08" w:rsidRDefault="001B4D06" w:rsidP="00A94E08">
      <w:pPr>
        <w:ind w:firstLine="708"/>
        <w:rPr>
          <w:sz w:val="22"/>
          <w:szCs w:val="22"/>
        </w:rPr>
      </w:pPr>
      <w:r w:rsidRPr="004E1A92">
        <w:rPr>
          <w:sz w:val="22"/>
          <w:szCs w:val="22"/>
        </w:rPr>
        <w:t>Заместитель директора _______________ О.А. Радченко</w:t>
      </w:r>
    </w:p>
    <w:sectPr w:rsidR="000F3C9C" w:rsidRPr="00A94E08" w:rsidSect="00030869">
      <w:pgSz w:w="16838" w:h="11906" w:orient="landscape"/>
      <w:pgMar w:top="568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DF9"/>
    <w:multiLevelType w:val="hybridMultilevel"/>
    <w:tmpl w:val="3C7E30D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54505"/>
    <w:multiLevelType w:val="hybridMultilevel"/>
    <w:tmpl w:val="267CC432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B26FD"/>
    <w:multiLevelType w:val="hybridMultilevel"/>
    <w:tmpl w:val="E744E2B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5595F"/>
    <w:multiLevelType w:val="hybridMultilevel"/>
    <w:tmpl w:val="A7A29C8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D1346"/>
    <w:multiLevelType w:val="hybridMultilevel"/>
    <w:tmpl w:val="56FC8BE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A41EB"/>
    <w:multiLevelType w:val="hybridMultilevel"/>
    <w:tmpl w:val="2E5E16F2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3A4CFE"/>
    <w:multiLevelType w:val="hybridMultilevel"/>
    <w:tmpl w:val="D8EA3CE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9922E7"/>
    <w:multiLevelType w:val="hybridMultilevel"/>
    <w:tmpl w:val="4CF0092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3D40AC"/>
    <w:multiLevelType w:val="hybridMultilevel"/>
    <w:tmpl w:val="A8F0ABE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76E83"/>
    <w:multiLevelType w:val="hybridMultilevel"/>
    <w:tmpl w:val="EE0CCE7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61ECB"/>
    <w:multiLevelType w:val="hybridMultilevel"/>
    <w:tmpl w:val="2E8881C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B47FF"/>
    <w:multiLevelType w:val="hybridMultilevel"/>
    <w:tmpl w:val="AF028ED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D1E3D"/>
    <w:multiLevelType w:val="hybridMultilevel"/>
    <w:tmpl w:val="6ADC0FD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365084"/>
    <w:multiLevelType w:val="hybridMultilevel"/>
    <w:tmpl w:val="19E8566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0057D8"/>
    <w:multiLevelType w:val="hybridMultilevel"/>
    <w:tmpl w:val="9F00446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EC1D17"/>
    <w:multiLevelType w:val="hybridMultilevel"/>
    <w:tmpl w:val="711CB98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B5671"/>
    <w:multiLevelType w:val="hybridMultilevel"/>
    <w:tmpl w:val="FBE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C3E44"/>
    <w:multiLevelType w:val="hybridMultilevel"/>
    <w:tmpl w:val="F6A836F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862A1F"/>
    <w:multiLevelType w:val="hybridMultilevel"/>
    <w:tmpl w:val="44FE4EB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F41A3"/>
    <w:multiLevelType w:val="hybridMultilevel"/>
    <w:tmpl w:val="9B3AA0E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25D18"/>
    <w:multiLevelType w:val="hybridMultilevel"/>
    <w:tmpl w:val="6A38624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F12FF5"/>
    <w:multiLevelType w:val="hybridMultilevel"/>
    <w:tmpl w:val="0CC65E8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4F7336"/>
    <w:multiLevelType w:val="hybridMultilevel"/>
    <w:tmpl w:val="5D04F97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538AB"/>
    <w:multiLevelType w:val="hybridMultilevel"/>
    <w:tmpl w:val="51742132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5B6925"/>
    <w:multiLevelType w:val="hybridMultilevel"/>
    <w:tmpl w:val="E52A176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0B57D8"/>
    <w:multiLevelType w:val="hybridMultilevel"/>
    <w:tmpl w:val="7F066DB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E13500"/>
    <w:multiLevelType w:val="hybridMultilevel"/>
    <w:tmpl w:val="E1E216B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517447"/>
    <w:multiLevelType w:val="hybridMultilevel"/>
    <w:tmpl w:val="359C07C8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744D6B"/>
    <w:multiLevelType w:val="hybridMultilevel"/>
    <w:tmpl w:val="A8B83D9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B12350"/>
    <w:multiLevelType w:val="hybridMultilevel"/>
    <w:tmpl w:val="E73449F2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181D92"/>
    <w:multiLevelType w:val="hybridMultilevel"/>
    <w:tmpl w:val="4B30EAF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CD3C8A"/>
    <w:multiLevelType w:val="hybridMultilevel"/>
    <w:tmpl w:val="67C677D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973A9A"/>
    <w:multiLevelType w:val="hybridMultilevel"/>
    <w:tmpl w:val="EF50789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7C4113"/>
    <w:multiLevelType w:val="hybridMultilevel"/>
    <w:tmpl w:val="7AF48802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851BA6"/>
    <w:multiLevelType w:val="hybridMultilevel"/>
    <w:tmpl w:val="BBA64FD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D10603"/>
    <w:multiLevelType w:val="hybridMultilevel"/>
    <w:tmpl w:val="8AD464B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F37736"/>
    <w:multiLevelType w:val="hybridMultilevel"/>
    <w:tmpl w:val="45F8C404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0E3BF7"/>
    <w:multiLevelType w:val="hybridMultilevel"/>
    <w:tmpl w:val="87E2507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830C4D"/>
    <w:multiLevelType w:val="hybridMultilevel"/>
    <w:tmpl w:val="33607748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230D6B"/>
    <w:multiLevelType w:val="hybridMultilevel"/>
    <w:tmpl w:val="F18E848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5D31BE"/>
    <w:multiLevelType w:val="hybridMultilevel"/>
    <w:tmpl w:val="1FD2070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385D38"/>
    <w:multiLevelType w:val="hybridMultilevel"/>
    <w:tmpl w:val="F17E193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942D3B"/>
    <w:multiLevelType w:val="hybridMultilevel"/>
    <w:tmpl w:val="F696A368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E868E0"/>
    <w:multiLevelType w:val="hybridMultilevel"/>
    <w:tmpl w:val="3EF00766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E1639D"/>
    <w:multiLevelType w:val="hybridMultilevel"/>
    <w:tmpl w:val="842ADC6E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164018"/>
    <w:multiLevelType w:val="hybridMultilevel"/>
    <w:tmpl w:val="26E43D5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D06E53"/>
    <w:multiLevelType w:val="hybridMultilevel"/>
    <w:tmpl w:val="5A06262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EF0E73"/>
    <w:multiLevelType w:val="hybridMultilevel"/>
    <w:tmpl w:val="ECF87B6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007484"/>
    <w:multiLevelType w:val="hybridMultilevel"/>
    <w:tmpl w:val="7988D17C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540BA6"/>
    <w:multiLevelType w:val="hybridMultilevel"/>
    <w:tmpl w:val="2A240FBA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822C8B"/>
    <w:multiLevelType w:val="hybridMultilevel"/>
    <w:tmpl w:val="03203880"/>
    <w:lvl w:ilvl="0" w:tplc="9D4CF6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50"/>
  </w:num>
  <w:num w:numId="5">
    <w:abstractNumId w:val="28"/>
  </w:num>
  <w:num w:numId="6">
    <w:abstractNumId w:val="40"/>
  </w:num>
  <w:num w:numId="7">
    <w:abstractNumId w:val="10"/>
  </w:num>
  <w:num w:numId="8">
    <w:abstractNumId w:val="39"/>
  </w:num>
  <w:num w:numId="9">
    <w:abstractNumId w:val="36"/>
  </w:num>
  <w:num w:numId="10">
    <w:abstractNumId w:val="21"/>
  </w:num>
  <w:num w:numId="11">
    <w:abstractNumId w:val="30"/>
  </w:num>
  <w:num w:numId="12">
    <w:abstractNumId w:val="46"/>
  </w:num>
  <w:num w:numId="13">
    <w:abstractNumId w:val="31"/>
  </w:num>
  <w:num w:numId="14">
    <w:abstractNumId w:val="11"/>
  </w:num>
  <w:num w:numId="15">
    <w:abstractNumId w:val="19"/>
  </w:num>
  <w:num w:numId="16">
    <w:abstractNumId w:val="33"/>
  </w:num>
  <w:num w:numId="17">
    <w:abstractNumId w:val="26"/>
  </w:num>
  <w:num w:numId="18">
    <w:abstractNumId w:val="4"/>
  </w:num>
  <w:num w:numId="19">
    <w:abstractNumId w:val="17"/>
  </w:num>
  <w:num w:numId="20">
    <w:abstractNumId w:val="8"/>
  </w:num>
  <w:num w:numId="21">
    <w:abstractNumId w:val="41"/>
  </w:num>
  <w:num w:numId="22">
    <w:abstractNumId w:val="27"/>
  </w:num>
  <w:num w:numId="23">
    <w:abstractNumId w:val="6"/>
  </w:num>
  <w:num w:numId="24">
    <w:abstractNumId w:val="0"/>
  </w:num>
  <w:num w:numId="25">
    <w:abstractNumId w:val="38"/>
  </w:num>
  <w:num w:numId="26">
    <w:abstractNumId w:val="9"/>
  </w:num>
  <w:num w:numId="27">
    <w:abstractNumId w:val="13"/>
  </w:num>
  <w:num w:numId="28">
    <w:abstractNumId w:val="2"/>
  </w:num>
  <w:num w:numId="29">
    <w:abstractNumId w:val="34"/>
  </w:num>
  <w:num w:numId="30">
    <w:abstractNumId w:val="15"/>
  </w:num>
  <w:num w:numId="31">
    <w:abstractNumId w:val="48"/>
  </w:num>
  <w:num w:numId="32">
    <w:abstractNumId w:val="5"/>
  </w:num>
  <w:num w:numId="33">
    <w:abstractNumId w:val="25"/>
  </w:num>
  <w:num w:numId="34">
    <w:abstractNumId w:val="20"/>
  </w:num>
  <w:num w:numId="35">
    <w:abstractNumId w:val="44"/>
  </w:num>
  <w:num w:numId="36">
    <w:abstractNumId w:val="49"/>
  </w:num>
  <w:num w:numId="37">
    <w:abstractNumId w:val="1"/>
  </w:num>
  <w:num w:numId="38">
    <w:abstractNumId w:val="43"/>
  </w:num>
  <w:num w:numId="39">
    <w:abstractNumId w:val="14"/>
  </w:num>
  <w:num w:numId="40">
    <w:abstractNumId w:val="37"/>
  </w:num>
  <w:num w:numId="41">
    <w:abstractNumId w:val="18"/>
  </w:num>
  <w:num w:numId="42">
    <w:abstractNumId w:val="47"/>
  </w:num>
  <w:num w:numId="43">
    <w:abstractNumId w:val="12"/>
  </w:num>
  <w:num w:numId="44">
    <w:abstractNumId w:val="3"/>
  </w:num>
  <w:num w:numId="45">
    <w:abstractNumId w:val="7"/>
  </w:num>
  <w:num w:numId="46">
    <w:abstractNumId w:val="42"/>
  </w:num>
  <w:num w:numId="47">
    <w:abstractNumId w:val="32"/>
  </w:num>
  <w:num w:numId="48">
    <w:abstractNumId w:val="22"/>
  </w:num>
  <w:num w:numId="49">
    <w:abstractNumId w:val="45"/>
  </w:num>
  <w:num w:numId="50">
    <w:abstractNumId w:val="29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FF"/>
    <w:rsid w:val="00030869"/>
    <w:rsid w:val="000F3C9C"/>
    <w:rsid w:val="00194870"/>
    <w:rsid w:val="001B4D06"/>
    <w:rsid w:val="002B0685"/>
    <w:rsid w:val="00302FCD"/>
    <w:rsid w:val="003565D3"/>
    <w:rsid w:val="003F7731"/>
    <w:rsid w:val="0047618E"/>
    <w:rsid w:val="0048140B"/>
    <w:rsid w:val="004E1A92"/>
    <w:rsid w:val="005E110F"/>
    <w:rsid w:val="007D0190"/>
    <w:rsid w:val="007D69AE"/>
    <w:rsid w:val="008C433A"/>
    <w:rsid w:val="00A94E08"/>
    <w:rsid w:val="00BA4857"/>
    <w:rsid w:val="00BE6DFF"/>
    <w:rsid w:val="00E7571A"/>
    <w:rsid w:val="00EF0DB8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68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0DB8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F0D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F0DB8"/>
    <w:pPr>
      <w:ind w:left="720"/>
      <w:contextualSpacing/>
    </w:pPr>
  </w:style>
  <w:style w:type="character" w:customStyle="1" w:styleId="a6">
    <w:name w:val="Другое_"/>
    <w:link w:val="a7"/>
    <w:rsid w:val="00EF0DB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F0DB8"/>
    <w:pPr>
      <w:widowControl w:val="0"/>
      <w:jc w:val="center"/>
    </w:pPr>
    <w:rPr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B06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4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68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0DB8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F0D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F0DB8"/>
    <w:pPr>
      <w:ind w:left="720"/>
      <w:contextualSpacing/>
    </w:pPr>
  </w:style>
  <w:style w:type="character" w:customStyle="1" w:styleId="a6">
    <w:name w:val="Другое_"/>
    <w:link w:val="a7"/>
    <w:rsid w:val="00EF0DB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F0DB8"/>
    <w:pPr>
      <w:widowControl w:val="0"/>
      <w:jc w:val="center"/>
    </w:pPr>
    <w:rPr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B06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4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B819-04A7-4BFE-BE27-27BF9860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12423</Words>
  <Characters>70816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2024-06-21T04:21:00Z</cp:lastPrinted>
  <dcterms:created xsi:type="dcterms:W3CDTF">2024-06-21T04:00:00Z</dcterms:created>
  <dcterms:modified xsi:type="dcterms:W3CDTF">2024-11-19T05:41:00Z</dcterms:modified>
</cp:coreProperties>
</file>